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F1D6D" w14:textId="77777777" w:rsidR="00FE32B4" w:rsidRPr="009B1745" w:rsidRDefault="006A26B1" w:rsidP="007971C7">
      <w:pPr>
        <w:pStyle w:val="Nzev"/>
        <w:jc w:val="center"/>
        <w:rPr>
          <w:rFonts w:ascii="Umprum" w:hAnsi="Umprum"/>
          <w:b/>
          <w:bCs/>
          <w:color w:val="3333FF"/>
          <w:sz w:val="40"/>
          <w:szCs w:val="40"/>
        </w:rPr>
      </w:pPr>
      <w:r w:rsidRPr="009B1745">
        <w:rPr>
          <w:rFonts w:ascii="Umprum" w:hAnsi="Umprum"/>
          <w:b/>
          <w:bCs/>
          <w:color w:val="3333FF"/>
          <w:sz w:val="40"/>
          <w:szCs w:val="40"/>
        </w:rPr>
        <w:t>Přihláška dílčího projektu</w:t>
      </w:r>
    </w:p>
    <w:p w14:paraId="2B78A675" w14:textId="22FFD41F" w:rsidR="00FE32B4" w:rsidRPr="009B1745" w:rsidRDefault="006A26B1" w:rsidP="007971C7">
      <w:pPr>
        <w:pStyle w:val="Nzev"/>
        <w:jc w:val="center"/>
        <w:rPr>
          <w:rFonts w:ascii="Umprum" w:hAnsi="Umprum"/>
          <w:b/>
          <w:bCs/>
          <w:color w:val="3333FF"/>
          <w:sz w:val="40"/>
          <w:szCs w:val="40"/>
        </w:rPr>
      </w:pPr>
      <w:proofErr w:type="spellStart"/>
      <w:r w:rsidRPr="009B1745">
        <w:rPr>
          <w:rFonts w:ascii="Umprum" w:hAnsi="Umprum"/>
          <w:b/>
          <w:bCs/>
          <w:color w:val="3333FF"/>
          <w:sz w:val="40"/>
          <w:szCs w:val="40"/>
        </w:rPr>
        <w:t>Proof</w:t>
      </w:r>
      <w:proofErr w:type="spellEnd"/>
      <w:r w:rsidRPr="009B1745">
        <w:rPr>
          <w:rFonts w:ascii="Umprum" w:hAnsi="Umprum"/>
          <w:b/>
          <w:bCs/>
          <w:color w:val="3333FF"/>
          <w:sz w:val="40"/>
          <w:szCs w:val="40"/>
        </w:rPr>
        <w:t xml:space="preserve"> </w:t>
      </w:r>
      <w:proofErr w:type="spellStart"/>
      <w:r w:rsidRPr="009B1745">
        <w:rPr>
          <w:rFonts w:ascii="Umprum" w:hAnsi="Umprum"/>
          <w:b/>
          <w:bCs/>
          <w:color w:val="3333FF"/>
          <w:sz w:val="40"/>
          <w:szCs w:val="40"/>
        </w:rPr>
        <w:t>of</w:t>
      </w:r>
      <w:proofErr w:type="spellEnd"/>
      <w:r w:rsidRPr="009B1745">
        <w:rPr>
          <w:rFonts w:ascii="Umprum" w:hAnsi="Umprum"/>
          <w:b/>
          <w:bCs/>
          <w:color w:val="3333FF"/>
          <w:sz w:val="40"/>
          <w:szCs w:val="40"/>
        </w:rPr>
        <w:t xml:space="preserve"> </w:t>
      </w:r>
      <w:proofErr w:type="spellStart"/>
      <w:r w:rsidRPr="009B1745">
        <w:rPr>
          <w:rFonts w:ascii="Umprum" w:hAnsi="Umprum"/>
          <w:b/>
          <w:bCs/>
          <w:color w:val="3333FF"/>
          <w:sz w:val="40"/>
          <w:szCs w:val="40"/>
        </w:rPr>
        <w:t>Concept</w:t>
      </w:r>
      <w:proofErr w:type="spellEnd"/>
      <w:r w:rsidR="002301CD" w:rsidRPr="009B1745">
        <w:rPr>
          <w:rFonts w:ascii="Umprum" w:hAnsi="Umprum"/>
          <w:b/>
          <w:bCs/>
          <w:color w:val="3333FF"/>
          <w:sz w:val="40"/>
          <w:szCs w:val="40"/>
        </w:rPr>
        <w:t xml:space="preserve"> (dále </w:t>
      </w:r>
      <w:proofErr w:type="spellStart"/>
      <w:r w:rsidR="002301CD" w:rsidRPr="009B1745">
        <w:rPr>
          <w:rFonts w:ascii="Umprum" w:hAnsi="Umprum"/>
          <w:b/>
          <w:bCs/>
          <w:color w:val="3333FF"/>
          <w:sz w:val="40"/>
          <w:szCs w:val="40"/>
        </w:rPr>
        <w:t>PoC</w:t>
      </w:r>
      <w:proofErr w:type="spellEnd"/>
      <w:r w:rsidR="002301CD" w:rsidRPr="009B1745">
        <w:rPr>
          <w:rFonts w:ascii="Umprum" w:hAnsi="Umprum"/>
          <w:b/>
          <w:bCs/>
          <w:color w:val="3333FF"/>
          <w:sz w:val="40"/>
          <w:szCs w:val="40"/>
        </w:rPr>
        <w:t>)</w:t>
      </w:r>
    </w:p>
    <w:p w14:paraId="77B275F7" w14:textId="77777777" w:rsidR="00384456" w:rsidRDefault="00384456" w:rsidP="007971C7">
      <w:pPr>
        <w:rPr>
          <w:rFonts w:ascii="Umprum" w:hAnsi="Umprum"/>
          <w:color w:val="3333FF"/>
        </w:rPr>
      </w:pPr>
    </w:p>
    <w:p w14:paraId="4E969166" w14:textId="2BA3C1AD" w:rsidR="00FE32B4" w:rsidRPr="00384456" w:rsidRDefault="00384456" w:rsidP="007971C7">
      <w:pPr>
        <w:rPr>
          <w:rFonts w:ascii="Umprum" w:hAnsi="Umprum"/>
          <w:b/>
          <w:bCs/>
          <w:color w:val="3333FF"/>
        </w:rPr>
      </w:pPr>
      <w:r>
        <w:rPr>
          <w:rFonts w:ascii="Umprum" w:hAnsi="Umprum"/>
          <w:b/>
          <w:bCs/>
          <w:color w:val="3333FF"/>
        </w:rPr>
        <w:t xml:space="preserve">! </w:t>
      </w:r>
      <w:proofErr w:type="gramStart"/>
      <w:r w:rsidRPr="00384456">
        <w:rPr>
          <w:rFonts w:ascii="Umprum" w:hAnsi="Umprum"/>
          <w:b/>
          <w:bCs/>
          <w:color w:val="3333FF"/>
        </w:rPr>
        <w:t>Toto</w:t>
      </w:r>
      <w:proofErr w:type="gramEnd"/>
      <w:r w:rsidRPr="00384456">
        <w:rPr>
          <w:rFonts w:ascii="Umprum" w:hAnsi="Umprum"/>
          <w:b/>
          <w:bCs/>
          <w:color w:val="3333FF"/>
        </w:rPr>
        <w:t xml:space="preserve"> je pouze náhled</w:t>
      </w:r>
      <w:r>
        <w:rPr>
          <w:rFonts w:ascii="Umprum" w:hAnsi="Umprum"/>
          <w:b/>
          <w:bCs/>
          <w:color w:val="3333FF"/>
        </w:rPr>
        <w:t xml:space="preserve">. </w:t>
      </w:r>
      <w:r w:rsidRPr="00384456">
        <w:rPr>
          <w:rFonts w:ascii="Umprum" w:hAnsi="Umprum"/>
          <w:b/>
          <w:bCs/>
          <w:color w:val="3333FF"/>
        </w:rPr>
        <w:t xml:space="preserve">Pro podání přihlášky vyplňte </w:t>
      </w:r>
      <w:hyperlink r:id="rId11" w:history="1">
        <w:r w:rsidRPr="00384456">
          <w:rPr>
            <w:rStyle w:val="Hypertextovodkaz"/>
            <w:rFonts w:ascii="Umprum" w:hAnsi="Umprum"/>
            <w:b/>
            <w:bCs/>
          </w:rPr>
          <w:t>online formulář</w:t>
        </w:r>
      </w:hyperlink>
      <w:r w:rsidRPr="00384456">
        <w:rPr>
          <w:rFonts w:ascii="Umprum" w:hAnsi="Umprum"/>
          <w:b/>
          <w:bCs/>
          <w:color w:val="3333FF"/>
        </w:rPr>
        <w:t xml:space="preserve"> a odevzdejte pouze prostřednictvím online </w:t>
      </w:r>
      <w:proofErr w:type="gramStart"/>
      <w:r w:rsidRPr="00384456">
        <w:rPr>
          <w:rFonts w:ascii="Umprum" w:hAnsi="Umprum"/>
          <w:b/>
          <w:bCs/>
          <w:color w:val="3333FF"/>
        </w:rPr>
        <w:t>systému</w:t>
      </w:r>
      <w:r>
        <w:rPr>
          <w:rFonts w:ascii="Umprum" w:hAnsi="Umprum"/>
          <w:b/>
          <w:bCs/>
          <w:color w:val="3333FF"/>
        </w:rPr>
        <w:t xml:space="preserve"> !</w:t>
      </w:r>
      <w:proofErr w:type="gramEnd"/>
    </w:p>
    <w:p w14:paraId="70F15E34" w14:textId="77777777" w:rsidR="00384456" w:rsidRDefault="00384456" w:rsidP="002301CD">
      <w:pPr>
        <w:rPr>
          <w:rFonts w:ascii="Umprum" w:hAnsi="Umprum"/>
        </w:rPr>
      </w:pPr>
    </w:p>
    <w:p w14:paraId="5F1C41B5" w14:textId="5A224D03" w:rsidR="002301CD" w:rsidRDefault="006A26B1" w:rsidP="002301CD">
      <w:pPr>
        <w:rPr>
          <w:rFonts w:ascii="Umprum" w:hAnsi="Umprum"/>
        </w:rPr>
      </w:pPr>
      <w:r w:rsidRPr="001060E1">
        <w:rPr>
          <w:rFonts w:ascii="Umprum" w:hAnsi="Umprum"/>
        </w:rPr>
        <w:t xml:space="preserve">Před podáním přihlášky je nezbytná konzultace s koordinátorem </w:t>
      </w:r>
      <w:proofErr w:type="spellStart"/>
      <w:r w:rsidRPr="001060E1">
        <w:rPr>
          <w:rFonts w:ascii="Umprum" w:hAnsi="Umprum"/>
        </w:rPr>
        <w:t>UMlab</w:t>
      </w:r>
      <w:proofErr w:type="spellEnd"/>
      <w:r w:rsidRPr="001060E1">
        <w:rPr>
          <w:rFonts w:ascii="Umprum" w:hAnsi="Umprum"/>
        </w:rPr>
        <w:t xml:space="preserve">, který s Vámi </w:t>
      </w:r>
      <w:r w:rsidR="002301CD">
        <w:rPr>
          <w:rFonts w:ascii="Umprum" w:hAnsi="Umprum"/>
        </w:rPr>
        <w:t xml:space="preserve">předpřipravený </w:t>
      </w:r>
      <w:r w:rsidRPr="001060E1">
        <w:rPr>
          <w:rFonts w:ascii="Umprum" w:hAnsi="Umprum"/>
        </w:rPr>
        <w:t>formulář projd</w:t>
      </w:r>
      <w:r w:rsidR="002301CD">
        <w:rPr>
          <w:rFonts w:ascii="Umprum" w:hAnsi="Umprum"/>
        </w:rPr>
        <w:t xml:space="preserve">e. Projekty hodnotí a </w:t>
      </w:r>
      <w:proofErr w:type="spellStart"/>
      <w:r w:rsidR="002301CD">
        <w:rPr>
          <w:rFonts w:ascii="Umprum" w:hAnsi="Umprum"/>
        </w:rPr>
        <w:t>výbírá</w:t>
      </w:r>
      <w:proofErr w:type="spellEnd"/>
      <w:r w:rsidR="002301CD">
        <w:rPr>
          <w:rFonts w:ascii="Umprum" w:hAnsi="Umprum"/>
        </w:rPr>
        <w:t xml:space="preserve"> </w:t>
      </w:r>
      <w:r w:rsidR="002301CD" w:rsidRPr="001060E1">
        <w:rPr>
          <w:rFonts w:ascii="Umprum" w:hAnsi="Umprum"/>
        </w:rPr>
        <w:t>Rad</w:t>
      </w:r>
      <w:r w:rsidR="002301CD">
        <w:rPr>
          <w:rFonts w:ascii="Umprum" w:hAnsi="Umprum"/>
        </w:rPr>
        <w:t>a</w:t>
      </w:r>
      <w:r w:rsidR="002301CD" w:rsidRPr="001060E1">
        <w:rPr>
          <w:rFonts w:ascii="Umprum" w:hAnsi="Umprum"/>
        </w:rPr>
        <w:t xml:space="preserve"> pro komercializaci</w:t>
      </w:r>
      <w:r w:rsidR="002301CD">
        <w:rPr>
          <w:rFonts w:ascii="Umprum" w:hAnsi="Umprum"/>
        </w:rPr>
        <w:t xml:space="preserve">. </w:t>
      </w:r>
    </w:p>
    <w:p w14:paraId="13F38958" w14:textId="03270E15" w:rsidR="00F963BD" w:rsidRDefault="002301CD" w:rsidP="007971C7">
      <w:pPr>
        <w:rPr>
          <w:rFonts w:ascii="Umprum" w:hAnsi="Umprum"/>
        </w:rPr>
      </w:pPr>
      <w:r>
        <w:rPr>
          <w:rFonts w:ascii="Umprum" w:hAnsi="Umprum"/>
        </w:rPr>
        <w:br/>
      </w:r>
      <w:proofErr w:type="spellStart"/>
      <w:r w:rsidR="00B210DB" w:rsidRPr="001060E1">
        <w:rPr>
          <w:rFonts w:ascii="Umprum" w:hAnsi="Umprum"/>
        </w:rPr>
        <w:t>PoC</w:t>
      </w:r>
      <w:proofErr w:type="spellEnd"/>
      <w:r w:rsidR="00B210DB" w:rsidRPr="001060E1">
        <w:rPr>
          <w:rFonts w:ascii="Umprum" w:hAnsi="Umprum"/>
        </w:rPr>
        <w:t xml:space="preserve"> je určen na projekty, kdy </w:t>
      </w:r>
      <w:r w:rsidR="00EC312A">
        <w:rPr>
          <w:rFonts w:ascii="Umprum" w:hAnsi="Umprum"/>
        </w:rPr>
        <w:t xml:space="preserve">UMPRUM v pozici </w:t>
      </w:r>
      <w:r>
        <w:rPr>
          <w:rFonts w:ascii="Umprum" w:hAnsi="Umprum"/>
        </w:rPr>
        <w:t>výzkumn</w:t>
      </w:r>
      <w:r w:rsidR="00EC312A">
        <w:rPr>
          <w:rFonts w:ascii="Umprum" w:hAnsi="Umprum"/>
        </w:rPr>
        <w:t>é</w:t>
      </w:r>
      <w:r>
        <w:rPr>
          <w:rFonts w:ascii="Umprum" w:hAnsi="Umprum"/>
        </w:rPr>
        <w:t xml:space="preserve"> organizace </w:t>
      </w:r>
      <w:r w:rsidR="00B210DB" w:rsidRPr="001060E1">
        <w:rPr>
          <w:rFonts w:ascii="Umprum" w:hAnsi="Umprum"/>
        </w:rPr>
        <w:t>realizuje svůj výzkum a vývoj v</w:t>
      </w:r>
      <w:r w:rsidR="003A5259">
        <w:rPr>
          <w:rFonts w:ascii="Umprum" w:hAnsi="Umprum"/>
        </w:rPr>
        <w:t> aktuální či budoucí</w:t>
      </w:r>
      <w:r w:rsidR="00B210DB" w:rsidRPr="001060E1">
        <w:rPr>
          <w:rFonts w:ascii="Umprum" w:hAnsi="Umprum"/>
        </w:rPr>
        <w:t xml:space="preserve"> spolupráci s aplikačním partnerem</w:t>
      </w:r>
      <w:r w:rsidR="00EC312A">
        <w:rPr>
          <w:rFonts w:ascii="Umprum" w:hAnsi="Umprum"/>
        </w:rPr>
        <w:t>. N</w:t>
      </w:r>
      <w:r>
        <w:rPr>
          <w:rFonts w:ascii="Umprum" w:hAnsi="Umprum"/>
        </w:rPr>
        <w:t xml:space="preserve">ejedná se o zakázku ze strany firmy. </w:t>
      </w:r>
      <w:r w:rsidR="008608D2" w:rsidRPr="001060E1">
        <w:rPr>
          <w:rFonts w:ascii="Umprum" w:hAnsi="Umprum"/>
        </w:rPr>
        <w:t xml:space="preserve">Preferovány jsou projekty s trváním </w:t>
      </w:r>
      <w:r w:rsidR="00F963BD">
        <w:rPr>
          <w:rFonts w:ascii="Umprum" w:hAnsi="Umprum"/>
        </w:rPr>
        <w:t>od</w:t>
      </w:r>
      <w:r w:rsidR="008608D2" w:rsidRPr="001060E1">
        <w:rPr>
          <w:rFonts w:ascii="Umprum" w:hAnsi="Umprum"/>
        </w:rPr>
        <w:t xml:space="preserve"> 12 měsíců</w:t>
      </w:r>
      <w:r w:rsidR="00557FDE" w:rsidRPr="001060E1">
        <w:rPr>
          <w:rFonts w:ascii="Umprum" w:hAnsi="Umprum"/>
        </w:rPr>
        <w:t xml:space="preserve"> (4 x tříměsíční </w:t>
      </w:r>
      <w:r w:rsidR="00F963BD">
        <w:rPr>
          <w:rFonts w:ascii="Umprum" w:hAnsi="Umprum"/>
        </w:rPr>
        <w:t xml:space="preserve">monitorovací </w:t>
      </w:r>
      <w:r w:rsidR="00557FDE" w:rsidRPr="001060E1">
        <w:rPr>
          <w:rFonts w:ascii="Umprum" w:hAnsi="Umprum"/>
        </w:rPr>
        <w:t>fáze)</w:t>
      </w:r>
      <w:r w:rsidR="00F963BD">
        <w:rPr>
          <w:rFonts w:ascii="Umprum" w:hAnsi="Umprum"/>
        </w:rPr>
        <w:t>. V druhém roce realizace je</w:t>
      </w:r>
      <w:r w:rsidR="008608D2" w:rsidRPr="001060E1">
        <w:rPr>
          <w:rFonts w:ascii="Umprum" w:hAnsi="Umprum"/>
        </w:rPr>
        <w:t xml:space="preserve"> </w:t>
      </w:r>
      <w:r w:rsidR="00F963BD">
        <w:rPr>
          <w:rFonts w:ascii="Umprum" w:hAnsi="Umprum"/>
        </w:rPr>
        <w:t>možná maximální podpora 75% výše prvního roku</w:t>
      </w:r>
      <w:r w:rsidR="003A5259">
        <w:rPr>
          <w:rFonts w:ascii="Umprum" w:hAnsi="Umprum"/>
        </w:rPr>
        <w:t xml:space="preserve">, další roky se tak vždy podpora snižuje o </w:t>
      </w:r>
      <w:proofErr w:type="gramStart"/>
      <w:r w:rsidR="003A5259">
        <w:rPr>
          <w:rFonts w:ascii="Umprum" w:hAnsi="Umprum"/>
        </w:rPr>
        <w:t>25%</w:t>
      </w:r>
      <w:proofErr w:type="gramEnd"/>
      <w:r w:rsidR="003A5259">
        <w:rPr>
          <w:rFonts w:ascii="Umprum" w:hAnsi="Umprum"/>
        </w:rPr>
        <w:t xml:space="preserve"> roku předchozího</w:t>
      </w:r>
      <w:r>
        <w:rPr>
          <w:rFonts w:ascii="Umprum" w:hAnsi="Umprum"/>
        </w:rPr>
        <w:t xml:space="preserve">. </w:t>
      </w:r>
      <w:r w:rsidR="00B86F4C" w:rsidRPr="001060E1">
        <w:rPr>
          <w:rFonts w:ascii="Umprum" w:hAnsi="Umprum"/>
        </w:rPr>
        <w:t xml:space="preserve">Maximální délka projektu je </w:t>
      </w:r>
      <w:r w:rsidR="00F963BD">
        <w:rPr>
          <w:rFonts w:ascii="Umprum" w:hAnsi="Umprum"/>
        </w:rPr>
        <w:t>30</w:t>
      </w:r>
      <w:r w:rsidR="00B86F4C" w:rsidRPr="001060E1">
        <w:rPr>
          <w:rFonts w:ascii="Umprum" w:hAnsi="Umprum"/>
        </w:rPr>
        <w:t xml:space="preserve"> měsíců (1</w:t>
      </w:r>
      <w:r w:rsidR="00F963BD">
        <w:rPr>
          <w:rFonts w:ascii="Umprum" w:hAnsi="Umprum"/>
        </w:rPr>
        <w:t xml:space="preserve">0 </w:t>
      </w:r>
      <w:r w:rsidR="00B86F4C" w:rsidRPr="001060E1">
        <w:rPr>
          <w:rFonts w:ascii="Umprum" w:hAnsi="Umprum"/>
        </w:rPr>
        <w:t>x tříměsíční</w:t>
      </w:r>
      <w:r w:rsidR="00F963BD">
        <w:rPr>
          <w:rFonts w:ascii="Umprum" w:hAnsi="Umprum"/>
        </w:rPr>
        <w:t xml:space="preserve"> monitorovací</w:t>
      </w:r>
      <w:r w:rsidR="00B86F4C" w:rsidRPr="001060E1">
        <w:rPr>
          <w:rFonts w:ascii="Umprum" w:hAnsi="Umprum"/>
        </w:rPr>
        <w:t xml:space="preserve"> fáze)</w:t>
      </w:r>
      <w:r>
        <w:rPr>
          <w:rFonts w:ascii="Umprum" w:hAnsi="Umprum"/>
        </w:rPr>
        <w:t xml:space="preserve">. </w:t>
      </w:r>
    </w:p>
    <w:p w14:paraId="7A563AC7" w14:textId="77777777" w:rsidR="00F963BD" w:rsidRDefault="00F963BD" w:rsidP="007971C7">
      <w:pPr>
        <w:rPr>
          <w:rFonts w:ascii="Umprum" w:hAnsi="Umprum"/>
        </w:rPr>
      </w:pPr>
    </w:p>
    <w:p w14:paraId="7C5DBEFF" w14:textId="31E728BE" w:rsidR="002301CD" w:rsidRDefault="000404AE" w:rsidP="007971C7">
      <w:pPr>
        <w:rPr>
          <w:rFonts w:ascii="Umprum" w:hAnsi="Umprum"/>
        </w:rPr>
      </w:pPr>
      <w:r w:rsidRPr="001060E1">
        <w:rPr>
          <w:rFonts w:ascii="Umprum" w:hAnsi="Umprum"/>
        </w:rPr>
        <w:t>Neúplná žádost nemůže být přijata k dalšímu posouzení a hodnocení</w:t>
      </w:r>
      <w:r w:rsidR="009B1745">
        <w:rPr>
          <w:rFonts w:ascii="Umprum" w:hAnsi="Umprum"/>
        </w:rPr>
        <w:t xml:space="preserve"> (vizte bod 11. Povinné přílohy žádosti). </w:t>
      </w:r>
    </w:p>
    <w:p w14:paraId="25D15DCA" w14:textId="77777777" w:rsidR="00EC312A" w:rsidRDefault="00EC312A" w:rsidP="007971C7">
      <w:pPr>
        <w:rPr>
          <w:rFonts w:ascii="Umprum" w:hAnsi="Umprum"/>
        </w:rPr>
      </w:pPr>
    </w:p>
    <w:p w14:paraId="30ED223A" w14:textId="61E8EC51" w:rsidR="00FE32B4" w:rsidRPr="001060E1" w:rsidRDefault="006A26B1" w:rsidP="003344BE">
      <w:pPr>
        <w:pStyle w:val="Nadpis1"/>
      </w:pPr>
      <w:r w:rsidRPr="001060E1">
        <w:t>Základní informace o projektu</w:t>
      </w:r>
    </w:p>
    <w:tbl>
      <w:tblPr>
        <w:tblStyle w:val="a"/>
        <w:tblW w:w="9109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601E2C4D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7B8CB58F" w14:textId="089AF7E3" w:rsidR="00FE32B4" w:rsidRPr="001060E1" w:rsidRDefault="006A26B1" w:rsidP="003344BE">
            <w:pPr>
              <w:pStyle w:val="Nadpis2"/>
            </w:pPr>
            <w:r w:rsidRPr="001060E1">
              <w:t>Identifikace výzvy, název a registrační číslo projektu</w:t>
            </w:r>
          </w:p>
        </w:tc>
      </w:tr>
      <w:tr w:rsidR="00FE32B4" w:rsidRPr="001060E1" w14:paraId="28FF8586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009681D5" w14:textId="77777777" w:rsidR="00FE32B4" w:rsidRPr="003A5259" w:rsidRDefault="006A26B1" w:rsidP="007971C7">
            <w:pPr>
              <w:rPr>
                <w:rFonts w:ascii="Umprum" w:hAnsi="Umprum"/>
                <w:b/>
                <w:bCs/>
                <w:sz w:val="28"/>
                <w:szCs w:val="28"/>
              </w:rPr>
            </w:pPr>
            <w:r w:rsidRPr="003A5259">
              <w:rPr>
                <w:rFonts w:ascii="Umprum" w:hAnsi="Umprum"/>
                <w:b/>
                <w:bCs/>
              </w:rPr>
              <w:t xml:space="preserve">Podpora aktivit </w:t>
            </w:r>
            <w:proofErr w:type="spellStart"/>
            <w:r w:rsidRPr="003A5259">
              <w:rPr>
                <w:rFonts w:ascii="Umprum" w:hAnsi="Umprum"/>
                <w:b/>
                <w:bCs/>
              </w:rPr>
              <w:t>Proof</w:t>
            </w:r>
            <w:proofErr w:type="spellEnd"/>
            <w:r w:rsidRPr="003A5259">
              <w:rPr>
                <w:rFonts w:ascii="Umprum" w:hAnsi="Umprum"/>
                <w:b/>
                <w:bCs/>
              </w:rPr>
              <w:t xml:space="preserve"> </w:t>
            </w:r>
            <w:proofErr w:type="spellStart"/>
            <w:r w:rsidRPr="003A5259">
              <w:rPr>
                <w:rFonts w:ascii="Umprum" w:hAnsi="Umprum"/>
                <w:b/>
                <w:bCs/>
              </w:rPr>
              <w:t>of</w:t>
            </w:r>
            <w:proofErr w:type="spellEnd"/>
            <w:r w:rsidRPr="003A5259">
              <w:rPr>
                <w:rFonts w:ascii="Umprum" w:hAnsi="Umprum"/>
                <w:b/>
                <w:bCs/>
              </w:rPr>
              <w:t xml:space="preserve"> </w:t>
            </w:r>
            <w:proofErr w:type="spellStart"/>
            <w:r w:rsidRPr="003A5259">
              <w:rPr>
                <w:rFonts w:ascii="Umprum" w:hAnsi="Umprum"/>
                <w:b/>
                <w:bCs/>
              </w:rPr>
              <w:t>concept</w:t>
            </w:r>
            <w:proofErr w:type="spellEnd"/>
            <w:r w:rsidRPr="003A5259">
              <w:rPr>
                <w:rFonts w:ascii="Umprum" w:hAnsi="Umprum"/>
                <w:b/>
                <w:bCs/>
              </w:rPr>
              <w:t xml:space="preserve"> v rámci </w:t>
            </w:r>
            <w:proofErr w:type="spellStart"/>
            <w:r w:rsidRPr="003A5259">
              <w:rPr>
                <w:rFonts w:ascii="Umprum" w:hAnsi="Umprum"/>
                <w:b/>
                <w:bCs/>
              </w:rPr>
              <w:t>UMlab</w:t>
            </w:r>
            <w:proofErr w:type="spellEnd"/>
            <w:r w:rsidRPr="003A5259">
              <w:rPr>
                <w:rFonts w:ascii="Umprum" w:hAnsi="Umprum"/>
                <w:b/>
                <w:bCs/>
              </w:rPr>
              <w:t xml:space="preserve"> </w:t>
            </w:r>
            <w:r w:rsidRPr="003A5259">
              <w:rPr>
                <w:rFonts w:ascii="Umprum" w:hAnsi="Umprum"/>
                <w:b/>
                <w:bCs/>
              </w:rPr>
              <w:br/>
              <w:t>- kreativní laboratoře UMPRUM, TQ11000019</w:t>
            </w:r>
          </w:p>
        </w:tc>
      </w:tr>
    </w:tbl>
    <w:p w14:paraId="6DB2218C" w14:textId="77777777" w:rsidR="00FE32B4" w:rsidRPr="001060E1" w:rsidRDefault="00FE32B4" w:rsidP="007971C7">
      <w:pPr>
        <w:rPr>
          <w:rFonts w:ascii="Umprum" w:hAnsi="Umprum"/>
        </w:rPr>
      </w:pPr>
    </w:p>
    <w:tbl>
      <w:tblPr>
        <w:tblStyle w:val="a0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409C6538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65BDE238" w14:textId="77777777" w:rsidR="00FE32B4" w:rsidRPr="001060E1" w:rsidRDefault="006A26B1" w:rsidP="003344BE">
            <w:pPr>
              <w:pStyle w:val="Nadpis2"/>
            </w:pPr>
            <w:r w:rsidRPr="001060E1">
              <w:t>Název dílčího projektu:</w:t>
            </w:r>
          </w:p>
        </w:tc>
      </w:tr>
      <w:tr w:rsidR="00FE32B4" w:rsidRPr="001060E1" w14:paraId="279D75C1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4AE3FE3E" w14:textId="6704D2F8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5EBB2FCC" w14:textId="77777777" w:rsidR="00FE32B4" w:rsidRPr="001060E1" w:rsidRDefault="00FE32B4" w:rsidP="007971C7">
      <w:pPr>
        <w:rPr>
          <w:rFonts w:ascii="Umprum" w:hAnsi="Umprum"/>
        </w:rPr>
      </w:pPr>
    </w:p>
    <w:tbl>
      <w:tblPr>
        <w:tblStyle w:val="a1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134F963D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4E259846" w14:textId="543869CA" w:rsidR="00FE32B4" w:rsidRPr="001060E1" w:rsidRDefault="006A26B1" w:rsidP="003344BE">
            <w:pPr>
              <w:pStyle w:val="Nadpis2"/>
            </w:pPr>
            <w:r w:rsidRPr="001060E1">
              <w:t xml:space="preserve">Interní číslo dílčího projektu (vyplní </w:t>
            </w:r>
            <w:proofErr w:type="spellStart"/>
            <w:r w:rsidRPr="001060E1">
              <w:t>UMlab</w:t>
            </w:r>
            <w:proofErr w:type="spellEnd"/>
            <w:r w:rsidRPr="001060E1">
              <w:t>):</w:t>
            </w:r>
          </w:p>
        </w:tc>
      </w:tr>
      <w:tr w:rsidR="00FE32B4" w:rsidRPr="001060E1" w14:paraId="092172E3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6F436FB5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658000A0" w14:textId="0CBCFCD8" w:rsidR="003344BE" w:rsidRDefault="003344BE">
      <w:pPr>
        <w:rPr>
          <w:rFonts w:ascii="Umprum" w:hAnsi="Umprum"/>
        </w:rPr>
      </w:pPr>
    </w:p>
    <w:p w14:paraId="52810616" w14:textId="48B2FC24" w:rsidR="00FE32B4" w:rsidRPr="001060E1" w:rsidRDefault="006A26B1" w:rsidP="003344BE">
      <w:pPr>
        <w:pStyle w:val="Nadpis1"/>
      </w:pPr>
      <w:r w:rsidRPr="001060E1">
        <w:t>Popis projektu</w:t>
      </w:r>
    </w:p>
    <w:tbl>
      <w:tblPr>
        <w:tblStyle w:val="a2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7E20B9A6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5AFB84C1" w14:textId="44E50C30" w:rsidR="00FE32B4" w:rsidRPr="001060E1" w:rsidRDefault="006A26B1" w:rsidP="003344BE">
            <w:pPr>
              <w:pStyle w:val="Nadpis2"/>
            </w:pPr>
            <w:r w:rsidRPr="001060E1">
              <w:t xml:space="preserve">Cíl projektu. </w:t>
            </w:r>
            <w:r w:rsidR="0062561C" w:rsidRPr="001060E1">
              <w:t>Popište</w:t>
            </w:r>
            <w:r w:rsidR="00640EB0" w:rsidRPr="001060E1">
              <w:t>,</w:t>
            </w:r>
            <w:r w:rsidR="0062561C" w:rsidRPr="001060E1">
              <w:t xml:space="preserve"> na </w:t>
            </w:r>
            <w:r w:rsidR="00640EB0" w:rsidRPr="001060E1">
              <w:t xml:space="preserve">jakou </w:t>
            </w:r>
            <w:r w:rsidR="0062561C" w:rsidRPr="001060E1">
              <w:t>aplikaci se projekt zaměřuje, případně co má ověřit</w:t>
            </w:r>
          </w:p>
        </w:tc>
      </w:tr>
      <w:tr w:rsidR="00FE32B4" w:rsidRPr="001060E1" w14:paraId="4EC20A0A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487F17D4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0507FC4D" w14:textId="69A6F0D2" w:rsidR="00FE32B4" w:rsidRPr="001060E1" w:rsidRDefault="00430EA2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Cíl projektu musí být zaměřen na aplikaci výstupů a výsledků projektu, případně na ověření / prokázání určitých předpokladů.</w:t>
      </w:r>
    </w:p>
    <w:p w14:paraId="1F8DFEBF" w14:textId="77777777" w:rsidR="00430EA2" w:rsidRPr="001060E1" w:rsidRDefault="00430EA2" w:rsidP="007971C7">
      <w:pPr>
        <w:rPr>
          <w:rFonts w:ascii="Umprum" w:hAnsi="Umprum"/>
        </w:rPr>
      </w:pPr>
    </w:p>
    <w:tbl>
      <w:tblPr>
        <w:tblStyle w:val="a2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62561C" w:rsidRPr="001060E1" w14:paraId="0B5F8202" w14:textId="77777777" w:rsidTr="0025372C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1548227B" w14:textId="089B324B" w:rsidR="0062561C" w:rsidRPr="001060E1" w:rsidRDefault="0062561C" w:rsidP="003344BE">
            <w:pPr>
              <w:pStyle w:val="Nadpis2"/>
            </w:pPr>
            <w:r w:rsidRPr="001060E1">
              <w:t>Popište</w:t>
            </w:r>
            <w:r w:rsidR="00640EB0" w:rsidRPr="001060E1">
              <w:t>,</w:t>
            </w:r>
            <w:r w:rsidRPr="001060E1">
              <w:t xml:space="preserve"> v čem jsou cíle projektu inovativní</w:t>
            </w:r>
            <w:r w:rsidR="00640EB0" w:rsidRPr="001060E1">
              <w:t xml:space="preserve"> a jakým způsobem pozitivně ovlivňují danou oblast</w:t>
            </w:r>
          </w:p>
        </w:tc>
      </w:tr>
      <w:tr w:rsidR="0062561C" w:rsidRPr="001060E1" w14:paraId="4B829189" w14:textId="77777777" w:rsidTr="0025372C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6A0B387A" w14:textId="77777777" w:rsidR="0062561C" w:rsidRPr="001060E1" w:rsidRDefault="0062561C" w:rsidP="007971C7">
            <w:pPr>
              <w:rPr>
                <w:rFonts w:ascii="Umprum" w:hAnsi="Umprum"/>
              </w:rPr>
            </w:pPr>
          </w:p>
        </w:tc>
      </w:tr>
    </w:tbl>
    <w:p w14:paraId="6B162037" w14:textId="1B99F3A4" w:rsidR="0062561C" w:rsidRPr="001060E1" w:rsidRDefault="00640EB0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Z popisu musí být zřejmý smysl inovace a její výhodnost proti současnému stavu oblasti</w:t>
      </w:r>
    </w:p>
    <w:p w14:paraId="23C065DC" w14:textId="77777777" w:rsidR="00640EB0" w:rsidRPr="001060E1" w:rsidRDefault="00640EB0" w:rsidP="007971C7">
      <w:pPr>
        <w:rPr>
          <w:rFonts w:ascii="Umprum" w:hAnsi="Umprum"/>
        </w:rPr>
      </w:pPr>
    </w:p>
    <w:tbl>
      <w:tblPr>
        <w:tblStyle w:val="a3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670EE0AC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1E66C135" w14:textId="3671CB73" w:rsidR="00FE32B4" w:rsidRPr="001060E1" w:rsidRDefault="006A26B1" w:rsidP="003344BE">
            <w:pPr>
              <w:pStyle w:val="Nadpis2"/>
            </w:pPr>
            <w:r w:rsidRPr="001060E1">
              <w:t xml:space="preserve">Popis </w:t>
            </w:r>
            <w:r w:rsidR="0025456C" w:rsidRPr="001060E1">
              <w:t xml:space="preserve">postupu </w:t>
            </w:r>
            <w:r w:rsidRPr="001060E1">
              <w:t>řešení projektu</w:t>
            </w:r>
            <w:r w:rsidR="00D379F1">
              <w:t xml:space="preserve"> (min. počet znaků 1 000)</w:t>
            </w:r>
          </w:p>
        </w:tc>
      </w:tr>
      <w:tr w:rsidR="00FE32B4" w:rsidRPr="001060E1" w14:paraId="3E8F8C8B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40CE1F32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5DCB2157" w14:textId="41EE06C3" w:rsidR="004544C8" w:rsidRPr="001060E1" w:rsidRDefault="00E63BB8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lastRenderedPageBreak/>
        <w:t>Z</w:t>
      </w:r>
      <w:r w:rsidR="00D379F1">
        <w:rPr>
          <w:rStyle w:val="Zdraznnjemn"/>
          <w:rFonts w:ascii="Umprum" w:hAnsi="Umprum"/>
        </w:rPr>
        <w:t xml:space="preserve"> důkladného</w:t>
      </w:r>
      <w:r w:rsidRPr="001060E1">
        <w:rPr>
          <w:rStyle w:val="Zdraznnjemn"/>
          <w:rFonts w:ascii="Umprum" w:hAnsi="Umprum"/>
        </w:rPr>
        <w:t xml:space="preserve"> popisu </w:t>
      </w:r>
      <w:r w:rsidR="00D379F1">
        <w:rPr>
          <w:rStyle w:val="Zdraznnjemn"/>
          <w:rFonts w:ascii="Umprum" w:hAnsi="Umprum"/>
        </w:rPr>
        <w:t xml:space="preserve">řešení </w:t>
      </w:r>
      <w:r w:rsidRPr="001060E1">
        <w:rPr>
          <w:rStyle w:val="Zdraznnjemn"/>
          <w:rFonts w:ascii="Umprum" w:hAnsi="Umprum"/>
        </w:rPr>
        <w:t>musí být pochopitelný p</w:t>
      </w:r>
      <w:r w:rsidR="00D379F1">
        <w:rPr>
          <w:rStyle w:val="Zdraznnjemn"/>
          <w:rFonts w:ascii="Umprum" w:hAnsi="Umprum"/>
        </w:rPr>
        <w:t>ostu</w:t>
      </w:r>
      <w:r w:rsidRPr="001060E1">
        <w:rPr>
          <w:rStyle w:val="Zdraznnjemn"/>
          <w:rFonts w:ascii="Umprum" w:hAnsi="Umprum"/>
        </w:rPr>
        <w:t>p realizac</w:t>
      </w:r>
      <w:r w:rsidR="00D379F1">
        <w:rPr>
          <w:rStyle w:val="Zdraznnjemn"/>
          <w:rFonts w:ascii="Umprum" w:hAnsi="Umprum"/>
        </w:rPr>
        <w:t>e</w:t>
      </w:r>
      <w:r w:rsidRPr="001060E1">
        <w:rPr>
          <w:rStyle w:val="Zdraznnjemn"/>
          <w:rFonts w:ascii="Umprum" w:hAnsi="Umprum"/>
        </w:rPr>
        <w:t xml:space="preserve"> / dokončení projektu vedoucí k vytýčeným cílům.</w:t>
      </w:r>
    </w:p>
    <w:p w14:paraId="50AA072C" w14:textId="77777777" w:rsidR="007971C7" w:rsidRPr="001060E1" w:rsidRDefault="007971C7" w:rsidP="007971C7">
      <w:pPr>
        <w:rPr>
          <w:rFonts w:ascii="Umprum" w:hAnsi="Umprum"/>
        </w:rPr>
      </w:pPr>
    </w:p>
    <w:tbl>
      <w:tblPr>
        <w:tblStyle w:val="a3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4544C8" w:rsidRPr="001060E1" w14:paraId="0AE82F5A" w14:textId="77777777" w:rsidTr="0025372C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54CB00BD" w14:textId="2E527D5B" w:rsidR="004544C8" w:rsidRPr="001060E1" w:rsidRDefault="004544C8" w:rsidP="003344BE">
            <w:pPr>
              <w:pStyle w:val="Nadpis2"/>
            </w:pPr>
            <w:r w:rsidRPr="001060E1">
              <w:t xml:space="preserve">Čím projekt naplňuje nebo dále rozvíjí příslušnou oborovou </w:t>
            </w:r>
            <w:r w:rsidR="00C216FD">
              <w:t>(katedrov</w:t>
            </w:r>
            <w:r w:rsidR="00F963BD">
              <w:t>ou</w:t>
            </w:r>
            <w:r w:rsidR="00C216FD">
              <w:t xml:space="preserve">) </w:t>
            </w:r>
            <w:r w:rsidRPr="001060E1">
              <w:t>aplikační, případně rozvojovou strategii (vyplňuje se pouze v případě, že daný obor má příslušnou strategii definovánu)</w:t>
            </w:r>
          </w:p>
        </w:tc>
      </w:tr>
      <w:tr w:rsidR="004544C8" w:rsidRPr="001060E1" w14:paraId="60EDB538" w14:textId="77777777" w:rsidTr="0025372C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086D3743" w14:textId="77777777" w:rsidR="004544C8" w:rsidRPr="001060E1" w:rsidRDefault="004544C8" w:rsidP="007971C7">
            <w:pPr>
              <w:rPr>
                <w:rFonts w:ascii="Umprum" w:hAnsi="Umprum"/>
              </w:rPr>
            </w:pPr>
          </w:p>
        </w:tc>
      </w:tr>
    </w:tbl>
    <w:p w14:paraId="350F4278" w14:textId="4FC640D1" w:rsidR="001F64CD" w:rsidRPr="001060E1" w:rsidRDefault="00B210DB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Možné vyplnit pouze v případě, že daný obor má definovánu příslušnou strategii oborovou strategii UMPRUM</w:t>
      </w:r>
    </w:p>
    <w:p w14:paraId="4022A6C0" w14:textId="77777777" w:rsidR="003344BE" w:rsidRDefault="003344BE" w:rsidP="003344BE"/>
    <w:p w14:paraId="240F7FFF" w14:textId="1131D770" w:rsidR="00FE32B4" w:rsidRPr="001060E1" w:rsidRDefault="006A26B1" w:rsidP="003344BE">
      <w:pPr>
        <w:pStyle w:val="Nadpis1"/>
      </w:pPr>
      <w:r w:rsidRPr="001060E1">
        <w:t xml:space="preserve">Výstupy projektu </w:t>
      </w:r>
    </w:p>
    <w:tbl>
      <w:tblPr>
        <w:tblStyle w:val="a4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744CE34C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115E937D" w14:textId="1CD67A45" w:rsidR="00FE32B4" w:rsidRPr="001060E1" w:rsidRDefault="006A26B1" w:rsidP="003344BE">
            <w:pPr>
              <w:pStyle w:val="Nadpis2"/>
            </w:pPr>
            <w:r w:rsidRPr="001060E1">
              <w:t xml:space="preserve">Očekávané </w:t>
            </w:r>
            <w:r w:rsidR="00C35E78">
              <w:t>hlavní milníky řešení</w:t>
            </w:r>
            <w:r w:rsidRPr="001060E1">
              <w:t xml:space="preserve"> dílčího projektu a předpokládané datum jejich dosažení</w:t>
            </w:r>
          </w:p>
        </w:tc>
      </w:tr>
      <w:tr w:rsidR="00FE32B4" w:rsidRPr="001060E1" w14:paraId="021C95D6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44B8D6FE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1DACD1C4" w14:textId="77777777" w:rsidR="00FE32B4" w:rsidRPr="001060E1" w:rsidRDefault="00FE32B4" w:rsidP="007971C7">
      <w:pPr>
        <w:rPr>
          <w:rFonts w:ascii="Umprum" w:hAnsi="Umprum"/>
        </w:rPr>
      </w:pPr>
    </w:p>
    <w:p w14:paraId="5DA26BA2" w14:textId="7B44CD81" w:rsidR="00FE32B4" w:rsidRPr="001060E1" w:rsidRDefault="004E2122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 xml:space="preserve">Zvolený výsledek musí být dostatečný s ohledem na </w:t>
      </w:r>
      <w:r w:rsidR="0019547F" w:rsidRPr="001060E1">
        <w:rPr>
          <w:rStyle w:val="Zdraznnjemn"/>
          <w:rFonts w:ascii="Umprum" w:hAnsi="Umprum"/>
        </w:rPr>
        <w:t xml:space="preserve">další hladký přechod k aplikaci nebo pro </w:t>
      </w:r>
      <w:r w:rsidRPr="001060E1">
        <w:rPr>
          <w:rStyle w:val="Zdraznnjemn"/>
          <w:rFonts w:ascii="Umprum" w:hAnsi="Umprum"/>
        </w:rPr>
        <w:t>názorné prokázání inovativnosti a prospěšnosti nápadu.</w:t>
      </w:r>
      <w:r w:rsidR="00E63BB8" w:rsidRPr="001060E1">
        <w:rPr>
          <w:rStyle w:val="Zdraznnjemn"/>
          <w:rFonts w:ascii="Umprum" w:hAnsi="Umprum"/>
        </w:rPr>
        <w:t xml:space="preserve"> </w:t>
      </w:r>
    </w:p>
    <w:p w14:paraId="40654723" w14:textId="77777777" w:rsidR="004E2122" w:rsidRPr="001060E1" w:rsidRDefault="004E2122" w:rsidP="004E2122">
      <w:pPr>
        <w:rPr>
          <w:rStyle w:val="Zdraznnjemn"/>
          <w:rFonts w:ascii="Umprum" w:hAnsi="Umprum"/>
          <w:i w:val="0"/>
          <w:iCs w:val="0"/>
          <w:sz w:val="20"/>
          <w:szCs w:val="20"/>
        </w:rPr>
      </w:pPr>
    </w:p>
    <w:p w14:paraId="1F3AD763" w14:textId="08C34E35" w:rsidR="002D4EE5" w:rsidRPr="001060E1" w:rsidRDefault="002D4EE5" w:rsidP="004E2122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Každý projekt musí dosáhnout minimálně jednoho výstupu / výsledku do konce svého řešení – do termínu ukončení řešení projektu.</w:t>
      </w:r>
    </w:p>
    <w:tbl>
      <w:tblPr>
        <w:tblStyle w:val="a5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41050BA4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3B081B1D" w14:textId="0E913E5C" w:rsidR="00FE32B4" w:rsidRPr="001060E1" w:rsidRDefault="006A26B1" w:rsidP="003344BE">
            <w:pPr>
              <w:pStyle w:val="Nadpis2"/>
            </w:pPr>
            <w:r w:rsidRPr="001060E1">
              <w:t xml:space="preserve"> Vyznačte jeden hlavní a </w:t>
            </w:r>
            <w:r w:rsidR="006750ED">
              <w:t xml:space="preserve">případně </w:t>
            </w:r>
            <w:r w:rsidRPr="001060E1">
              <w:t xml:space="preserve">jeden vedlejší druh </w:t>
            </w:r>
            <w:r w:rsidR="004E2122" w:rsidRPr="001060E1">
              <w:t xml:space="preserve">podporovaných </w:t>
            </w:r>
            <w:r w:rsidRPr="001060E1">
              <w:t>výsledků</w:t>
            </w:r>
          </w:p>
        </w:tc>
      </w:tr>
      <w:tr w:rsidR="00FE32B4" w:rsidRPr="001060E1" w14:paraId="4A7B20E3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5D12941A" w14:textId="4E8F5EE4" w:rsidR="006750ED" w:rsidRDefault="00000000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143394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>
              <w:rPr>
                <w:rFonts w:ascii="Umprum" w:hAnsi="Umprum"/>
              </w:rPr>
              <w:t xml:space="preserve"> </w:t>
            </w:r>
            <w:proofErr w:type="spellStart"/>
            <w:r w:rsidR="006A26B1" w:rsidRPr="001060E1">
              <w:rPr>
                <w:rFonts w:ascii="Umprum" w:hAnsi="Umprum"/>
              </w:rPr>
              <w:t>Fprum</w:t>
            </w:r>
            <w:proofErr w:type="spellEnd"/>
            <w:r w:rsidR="006A26B1" w:rsidRPr="001060E1">
              <w:rPr>
                <w:rFonts w:ascii="Umprum" w:hAnsi="Umprum"/>
              </w:rPr>
              <w:t xml:space="preserve"> – průmyslový vzor</w:t>
            </w:r>
          </w:p>
          <w:p w14:paraId="4555F512" w14:textId="378F8D5A" w:rsidR="006750ED" w:rsidRDefault="00000000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-113510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proofErr w:type="spellStart"/>
            <w:r w:rsidR="006A26B1" w:rsidRPr="001060E1">
              <w:rPr>
                <w:rFonts w:ascii="Umprum" w:hAnsi="Umprum"/>
              </w:rPr>
              <w:t>Fuzit</w:t>
            </w:r>
            <w:proofErr w:type="spellEnd"/>
            <w:r w:rsidR="006A26B1" w:rsidRPr="001060E1">
              <w:rPr>
                <w:rFonts w:ascii="Umprum" w:hAnsi="Umprum"/>
              </w:rPr>
              <w:t xml:space="preserve"> – užitný vzor</w:t>
            </w:r>
          </w:p>
          <w:p w14:paraId="37CE3558" w14:textId="77777777" w:rsidR="006750ED" w:rsidRDefault="00000000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45815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proofErr w:type="spellStart"/>
            <w:r w:rsidR="006A26B1" w:rsidRPr="001060E1">
              <w:rPr>
                <w:rFonts w:ascii="Umprum" w:hAnsi="Umprum"/>
              </w:rPr>
              <w:t>Gfunk</w:t>
            </w:r>
            <w:proofErr w:type="spellEnd"/>
            <w:r w:rsidR="006A26B1" w:rsidRPr="001060E1">
              <w:rPr>
                <w:rFonts w:ascii="Umprum" w:hAnsi="Umprum"/>
              </w:rPr>
              <w:t xml:space="preserve"> – funkční vzorek</w:t>
            </w:r>
          </w:p>
          <w:p w14:paraId="20480A14" w14:textId="0EBA50C3" w:rsidR="00FE32B4" w:rsidRPr="001060E1" w:rsidRDefault="00000000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-10473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proofErr w:type="spellStart"/>
            <w:r w:rsidR="006A26B1" w:rsidRPr="001060E1">
              <w:rPr>
                <w:rFonts w:ascii="Umprum" w:hAnsi="Umprum"/>
              </w:rPr>
              <w:t>Gprot</w:t>
            </w:r>
            <w:proofErr w:type="spellEnd"/>
            <w:r w:rsidR="006A26B1" w:rsidRPr="001060E1">
              <w:rPr>
                <w:rFonts w:ascii="Umprum" w:hAnsi="Umprum"/>
              </w:rPr>
              <w:t xml:space="preserve"> – prototyp</w:t>
            </w:r>
            <w:r w:rsidR="004E2122" w:rsidRPr="001060E1">
              <w:rPr>
                <w:rFonts w:ascii="Umprum" w:hAnsi="Umprum"/>
              </w:rPr>
              <w:t xml:space="preserve">, </w:t>
            </w:r>
            <w:r w:rsidR="006A26B1" w:rsidRPr="001060E1">
              <w:rPr>
                <w:rFonts w:ascii="Umprum" w:hAnsi="Umprum"/>
              </w:rPr>
              <w:t>P – patent</w:t>
            </w:r>
          </w:p>
          <w:p w14:paraId="6E617B36" w14:textId="77777777" w:rsidR="006750ED" w:rsidRDefault="00000000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96377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r w:rsidR="006A26B1" w:rsidRPr="001060E1">
              <w:rPr>
                <w:rFonts w:ascii="Umprum" w:hAnsi="Umprum"/>
              </w:rPr>
              <w:t>R – software</w:t>
            </w:r>
          </w:p>
          <w:p w14:paraId="503A63CB" w14:textId="77777777" w:rsidR="006750ED" w:rsidRDefault="00000000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150168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proofErr w:type="spellStart"/>
            <w:r w:rsidR="006A26B1" w:rsidRPr="001060E1">
              <w:rPr>
                <w:rFonts w:ascii="Umprum" w:hAnsi="Umprum"/>
              </w:rPr>
              <w:t>Zpolop</w:t>
            </w:r>
            <w:proofErr w:type="spellEnd"/>
            <w:r w:rsidR="006A26B1" w:rsidRPr="001060E1">
              <w:rPr>
                <w:rFonts w:ascii="Umprum" w:hAnsi="Umprum"/>
              </w:rPr>
              <w:t xml:space="preserve"> – poloprovoz</w:t>
            </w:r>
          </w:p>
          <w:p w14:paraId="3AAC2D27" w14:textId="77777777" w:rsidR="006750ED" w:rsidRDefault="00000000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-70217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proofErr w:type="spellStart"/>
            <w:r w:rsidR="006A26B1" w:rsidRPr="001060E1">
              <w:rPr>
                <w:rFonts w:ascii="Umprum" w:hAnsi="Umprum"/>
              </w:rPr>
              <w:t>Ztech</w:t>
            </w:r>
            <w:proofErr w:type="spellEnd"/>
            <w:r w:rsidR="006A26B1" w:rsidRPr="001060E1">
              <w:rPr>
                <w:rFonts w:ascii="Umprum" w:hAnsi="Umprum"/>
              </w:rPr>
              <w:t xml:space="preserve"> – ověřená technologie</w:t>
            </w:r>
          </w:p>
          <w:p w14:paraId="44ADB70E" w14:textId="6EEB541E" w:rsidR="00FE32B4" w:rsidRPr="001060E1" w:rsidRDefault="00000000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-19123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r w:rsidR="006A26B1" w:rsidRPr="001060E1">
              <w:rPr>
                <w:rFonts w:ascii="Umprum" w:hAnsi="Umprum"/>
              </w:rPr>
              <w:t>Ostatní výsledky</w:t>
            </w:r>
            <w:r w:rsidR="006750ED">
              <w:rPr>
                <w:rFonts w:ascii="Umprum" w:hAnsi="Umprum"/>
              </w:rPr>
              <w:t>: _________________</w:t>
            </w:r>
          </w:p>
          <w:p w14:paraId="57546336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  <w:p w14:paraId="5B6EE143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Pro projekty z oblasti společenských a humanitních věd:</w:t>
            </w:r>
          </w:p>
          <w:p w14:paraId="47C4AE97" w14:textId="4A3AC461" w:rsidR="00FE32B4" w:rsidRPr="001060E1" w:rsidRDefault="00000000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-144198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proofErr w:type="spellStart"/>
            <w:r w:rsidR="006A26B1" w:rsidRPr="001060E1">
              <w:rPr>
                <w:rFonts w:ascii="Umprum" w:hAnsi="Umprum"/>
              </w:rPr>
              <w:t>Hkonc</w:t>
            </w:r>
            <w:proofErr w:type="spellEnd"/>
            <w:r w:rsidR="006A26B1" w:rsidRPr="001060E1">
              <w:rPr>
                <w:rFonts w:ascii="Umprum" w:hAnsi="Umprum"/>
              </w:rPr>
              <w:t xml:space="preserve"> – výsledky promítnuté do strategických dokumentů</w:t>
            </w:r>
          </w:p>
          <w:p w14:paraId="5F6ABC3B" w14:textId="2A785E29" w:rsidR="00FE32B4" w:rsidRPr="001060E1" w:rsidRDefault="00000000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84490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proofErr w:type="spellStart"/>
            <w:r w:rsidR="006A26B1" w:rsidRPr="001060E1">
              <w:rPr>
                <w:rFonts w:ascii="Umprum" w:hAnsi="Umprum"/>
              </w:rPr>
              <w:t>Hneleg</w:t>
            </w:r>
            <w:proofErr w:type="spellEnd"/>
            <w:r w:rsidR="006A26B1" w:rsidRPr="001060E1">
              <w:rPr>
                <w:rFonts w:ascii="Umprum" w:hAnsi="Umprum"/>
              </w:rPr>
              <w:t xml:space="preserve"> – výsledky promítnuté do směrnic a předpisů nelegislativní povahy</w:t>
            </w:r>
          </w:p>
          <w:p w14:paraId="1CC41A6C" w14:textId="7148A518" w:rsidR="00FE32B4" w:rsidRPr="001060E1" w:rsidRDefault="00000000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-84717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proofErr w:type="spellStart"/>
            <w:r w:rsidR="006A26B1" w:rsidRPr="001060E1">
              <w:rPr>
                <w:rFonts w:ascii="Umprum" w:hAnsi="Umprum"/>
              </w:rPr>
              <w:t>Nmap</w:t>
            </w:r>
            <w:proofErr w:type="spellEnd"/>
            <w:r w:rsidR="00000ABD" w:rsidRPr="001060E1">
              <w:rPr>
                <w:rFonts w:ascii="Umprum" w:hAnsi="Umprum"/>
                <w:lang w:val="en-GB"/>
              </w:rPr>
              <w:t>*</w:t>
            </w:r>
            <w:r w:rsidR="006A26B1" w:rsidRPr="001060E1">
              <w:rPr>
                <w:rFonts w:ascii="Umprum" w:hAnsi="Umprum"/>
              </w:rPr>
              <w:t xml:space="preserve"> – specializovaná mapa s odborným obsahem</w:t>
            </w:r>
          </w:p>
          <w:p w14:paraId="2A3665CC" w14:textId="7FAB4922" w:rsidR="00FE32B4" w:rsidRPr="001060E1" w:rsidRDefault="00000000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36727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proofErr w:type="spellStart"/>
            <w:r w:rsidR="006A26B1" w:rsidRPr="001060E1">
              <w:rPr>
                <w:rFonts w:ascii="Umprum" w:hAnsi="Umprum"/>
              </w:rPr>
              <w:t>NmetA</w:t>
            </w:r>
            <w:proofErr w:type="spellEnd"/>
            <w:r w:rsidR="00000ABD" w:rsidRPr="001060E1">
              <w:rPr>
                <w:rFonts w:ascii="Umprum" w:hAnsi="Umprum"/>
              </w:rPr>
              <w:t>*</w:t>
            </w:r>
            <w:r w:rsidR="006A26B1" w:rsidRPr="001060E1">
              <w:rPr>
                <w:rFonts w:ascii="Umprum" w:hAnsi="Umprum"/>
              </w:rPr>
              <w:t xml:space="preserve"> – akreditovaná metodika</w:t>
            </w:r>
          </w:p>
          <w:p w14:paraId="03EBFE4F" w14:textId="53557261" w:rsidR="00FE32B4" w:rsidRPr="001060E1" w:rsidRDefault="00000000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-76738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proofErr w:type="spellStart"/>
            <w:r w:rsidR="006A26B1" w:rsidRPr="001060E1">
              <w:rPr>
                <w:rFonts w:ascii="Umprum" w:hAnsi="Umprum"/>
              </w:rPr>
              <w:t>NmetC</w:t>
            </w:r>
            <w:proofErr w:type="spellEnd"/>
            <w:r w:rsidR="006A26B1" w:rsidRPr="001060E1">
              <w:rPr>
                <w:rFonts w:ascii="Umprum" w:hAnsi="Umprum"/>
              </w:rPr>
              <w:t xml:space="preserve"> – certifikovaná metodika</w:t>
            </w:r>
          </w:p>
          <w:p w14:paraId="0F87BCD9" w14:textId="73DBA440" w:rsidR="00FE32B4" w:rsidRPr="001060E1" w:rsidRDefault="00000000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53917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proofErr w:type="spellStart"/>
            <w:r w:rsidR="006A26B1" w:rsidRPr="001060E1">
              <w:rPr>
                <w:rFonts w:ascii="Umprum" w:hAnsi="Umprum"/>
              </w:rPr>
              <w:t>NmetS</w:t>
            </w:r>
            <w:proofErr w:type="spellEnd"/>
            <w:r w:rsidR="006A26B1" w:rsidRPr="001060E1">
              <w:rPr>
                <w:rFonts w:ascii="Umprum" w:hAnsi="Umprum"/>
              </w:rPr>
              <w:t xml:space="preserve"> – metodika schválená příslušným orgánem státní správy</w:t>
            </w:r>
          </w:p>
          <w:p w14:paraId="65648162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  <w:p w14:paraId="5BC4816A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Druhy výstupů/výsledků pouze v kombinaci s výše uvedenými:</w:t>
            </w:r>
          </w:p>
          <w:p w14:paraId="1CA5A02B" w14:textId="587CA89E" w:rsidR="00FE32B4" w:rsidRPr="001060E1" w:rsidRDefault="00000000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-36676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r w:rsidR="006A26B1" w:rsidRPr="001060E1">
              <w:rPr>
                <w:rFonts w:ascii="Umprum" w:hAnsi="Umprum"/>
              </w:rPr>
              <w:t>A – audiovizuální tvorba</w:t>
            </w:r>
          </w:p>
          <w:p w14:paraId="18FE513D" w14:textId="2EA1606B" w:rsidR="00FE32B4" w:rsidRPr="001060E1" w:rsidRDefault="00000000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-210170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r w:rsidR="006A26B1" w:rsidRPr="001060E1">
              <w:rPr>
                <w:rFonts w:ascii="Umprum" w:hAnsi="Umprum"/>
              </w:rPr>
              <w:t>E – uspořádání výstavy</w:t>
            </w:r>
          </w:p>
          <w:p w14:paraId="6F7F4CCD" w14:textId="0456241C" w:rsidR="00FE32B4" w:rsidRPr="001060E1" w:rsidRDefault="00000000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-50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r w:rsidR="006A26B1" w:rsidRPr="001060E1">
              <w:rPr>
                <w:rFonts w:ascii="Umprum" w:hAnsi="Umprum"/>
              </w:rPr>
              <w:t>M – uspořádání konference</w:t>
            </w:r>
          </w:p>
          <w:p w14:paraId="01B244CB" w14:textId="3010CA2F" w:rsidR="00FE32B4" w:rsidRPr="001060E1" w:rsidRDefault="00000000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-27848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r w:rsidR="006A26B1" w:rsidRPr="001060E1">
              <w:rPr>
                <w:rFonts w:ascii="Umprum" w:hAnsi="Umprum"/>
              </w:rPr>
              <w:t>S – specializovaná veřejná databáze</w:t>
            </w:r>
          </w:p>
          <w:p w14:paraId="0F22F0C3" w14:textId="7293C0C9" w:rsidR="00FE32B4" w:rsidRPr="001060E1" w:rsidRDefault="00000000" w:rsidP="007971C7">
            <w:pPr>
              <w:rPr>
                <w:rFonts w:ascii="Umprum" w:hAnsi="Umprum"/>
              </w:rPr>
            </w:pPr>
            <w:sdt>
              <w:sdtPr>
                <w:rPr>
                  <w:rFonts w:ascii="Umprum" w:hAnsi="Umprum"/>
                </w:rPr>
                <w:id w:val="50872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0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0ED" w:rsidRPr="001060E1">
              <w:rPr>
                <w:rFonts w:ascii="Umprum" w:hAnsi="Umprum"/>
              </w:rPr>
              <w:t xml:space="preserve"> </w:t>
            </w:r>
            <w:r w:rsidR="006A26B1" w:rsidRPr="001060E1">
              <w:rPr>
                <w:rFonts w:ascii="Umprum" w:hAnsi="Umprum"/>
              </w:rPr>
              <w:t>W – uspořádání workshopu</w:t>
            </w:r>
          </w:p>
        </w:tc>
      </w:tr>
    </w:tbl>
    <w:p w14:paraId="309BD0CE" w14:textId="0070DD59" w:rsidR="003C7394" w:rsidRPr="001060E1" w:rsidRDefault="00000ABD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 xml:space="preserve">Uchazeči jsou povinni v této veřejné soutěži zajistit otevřený přístup „open </w:t>
      </w:r>
      <w:proofErr w:type="spellStart"/>
      <w:r w:rsidRPr="001060E1">
        <w:rPr>
          <w:rStyle w:val="Zdraznnjemn"/>
          <w:rFonts w:ascii="Umprum" w:hAnsi="Umprum"/>
        </w:rPr>
        <w:t>access</w:t>
      </w:r>
      <w:proofErr w:type="spellEnd"/>
      <w:r w:rsidRPr="001060E1">
        <w:rPr>
          <w:rStyle w:val="Zdraznnjemn"/>
          <w:rFonts w:ascii="Umprum" w:hAnsi="Umprum"/>
        </w:rPr>
        <w:t>” k druhů výstupů/výsledků označeným hvězdičkou (*) a k souvisejícím výzkumným datům.</w:t>
      </w:r>
    </w:p>
    <w:p w14:paraId="6C7BE3A4" w14:textId="02D7605C" w:rsidR="003C7394" w:rsidRPr="001060E1" w:rsidRDefault="003C7394">
      <w:pPr>
        <w:rPr>
          <w:rFonts w:ascii="Umprum" w:hAnsi="Umprum"/>
        </w:rPr>
      </w:pPr>
    </w:p>
    <w:p w14:paraId="1AB4DEF3" w14:textId="77777777" w:rsidR="00FE32B4" w:rsidRPr="001060E1" w:rsidRDefault="00FE32B4" w:rsidP="007971C7">
      <w:pPr>
        <w:rPr>
          <w:rFonts w:ascii="Umprum" w:hAnsi="Umprum"/>
        </w:rPr>
      </w:pPr>
    </w:p>
    <w:p w14:paraId="64A62DB3" w14:textId="77777777" w:rsidR="00FE32B4" w:rsidRPr="001060E1" w:rsidRDefault="006A26B1" w:rsidP="003344BE">
      <w:pPr>
        <w:pStyle w:val="Nadpis1"/>
      </w:pPr>
      <w:r w:rsidRPr="001060E1">
        <w:t>Řešitelský tým a aplikační partner projektu</w:t>
      </w:r>
    </w:p>
    <w:p w14:paraId="56341513" w14:textId="097933D6" w:rsidR="00FE32B4" w:rsidRPr="001060E1" w:rsidRDefault="00557FDE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Uveďte všechny členy týmu, tabulku můžete libovolně rozšířit přidáním dalších řádků.</w:t>
      </w:r>
    </w:p>
    <w:tbl>
      <w:tblPr>
        <w:tblStyle w:val="a6"/>
        <w:tblW w:w="907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0"/>
        <w:gridCol w:w="6045"/>
      </w:tblGrid>
      <w:tr w:rsidR="00FE32B4" w:rsidRPr="001060E1" w14:paraId="157A05FC" w14:textId="77777777">
        <w:trPr>
          <w:trHeight w:val="488"/>
        </w:trPr>
        <w:tc>
          <w:tcPr>
            <w:tcW w:w="9075" w:type="dxa"/>
            <w:gridSpan w:val="2"/>
            <w:shd w:val="clear" w:color="auto" w:fill="D9D9D9"/>
            <w:vAlign w:val="center"/>
          </w:tcPr>
          <w:p w14:paraId="27196D12" w14:textId="16B04838" w:rsidR="00FE32B4" w:rsidRPr="001060E1" w:rsidRDefault="006A26B1" w:rsidP="003344BE">
            <w:pPr>
              <w:pStyle w:val="Nadpis2"/>
            </w:pPr>
            <w:r w:rsidRPr="001060E1">
              <w:lastRenderedPageBreak/>
              <w:t>Řešitelský tým</w:t>
            </w:r>
          </w:p>
        </w:tc>
      </w:tr>
      <w:tr w:rsidR="00FE32B4" w:rsidRPr="001060E1" w14:paraId="2B7432D9" w14:textId="77777777">
        <w:trPr>
          <w:trHeight w:val="454"/>
        </w:trPr>
        <w:tc>
          <w:tcPr>
            <w:tcW w:w="9075" w:type="dxa"/>
            <w:gridSpan w:val="2"/>
            <w:shd w:val="clear" w:color="auto" w:fill="D9D9D9"/>
            <w:vAlign w:val="center"/>
          </w:tcPr>
          <w:p w14:paraId="0544621A" w14:textId="7C4EE269" w:rsidR="00FE32B4" w:rsidRPr="00F91233" w:rsidRDefault="006A26B1" w:rsidP="00F91233">
            <w:pPr>
              <w:pStyle w:val="Odstavecseseznamem"/>
              <w:numPr>
                <w:ilvl w:val="0"/>
                <w:numId w:val="23"/>
              </w:numPr>
              <w:rPr>
                <w:rFonts w:ascii="Umprum" w:hAnsi="Umprum"/>
              </w:rPr>
            </w:pPr>
            <w:r w:rsidRPr="00F91233">
              <w:rPr>
                <w:rFonts w:ascii="Umprum" w:hAnsi="Umprum"/>
              </w:rPr>
              <w:t>Hlavní řešitel dílčího projektu</w:t>
            </w:r>
            <w:r w:rsidR="006750ED" w:rsidRPr="00F91233">
              <w:rPr>
                <w:rFonts w:ascii="Umprum" w:hAnsi="Umprum"/>
              </w:rPr>
              <w:t>:</w:t>
            </w:r>
          </w:p>
        </w:tc>
      </w:tr>
      <w:tr w:rsidR="00FE32B4" w:rsidRPr="001060E1" w14:paraId="7C724A01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23CF798A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Jméno, příjmení, tituly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69765A47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5D18C0E1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478DFE00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E-mail, telefon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2D5626BC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3AA1342C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19AC55A0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Výše úvazku v dílčím projektu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035DA575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79F647F7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555B5E70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Činnosti na projektu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2D42E274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644E4B87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7833C809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Relevantní zkušenosti (vzdělání, odborná praxe, podíl na případech PPO, zkušenosti se spoluprací s aplikačním sektorem apod.)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58E0477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0E0DC9DB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2AB47574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Vztah vůči UMPRUM</w:t>
            </w:r>
          </w:p>
          <w:p w14:paraId="680A9CD5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(např. Vedoucí ateliéru, doktorand, studující atd.)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A2F9255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6C78AB50" w14:textId="77777777">
        <w:trPr>
          <w:trHeight w:val="454"/>
        </w:trPr>
        <w:tc>
          <w:tcPr>
            <w:tcW w:w="9075" w:type="dxa"/>
            <w:gridSpan w:val="2"/>
            <w:shd w:val="clear" w:color="auto" w:fill="D9D9D9"/>
            <w:vAlign w:val="center"/>
          </w:tcPr>
          <w:p w14:paraId="42059D84" w14:textId="73F83CB3" w:rsidR="00FE32B4" w:rsidRPr="00F91233" w:rsidRDefault="006A26B1" w:rsidP="00F91233">
            <w:pPr>
              <w:pStyle w:val="Odstavecseseznamem"/>
              <w:numPr>
                <w:ilvl w:val="0"/>
                <w:numId w:val="23"/>
              </w:numPr>
              <w:rPr>
                <w:rFonts w:ascii="Umprum" w:hAnsi="Umprum"/>
              </w:rPr>
            </w:pPr>
            <w:r w:rsidRPr="00F91233">
              <w:rPr>
                <w:rFonts w:ascii="Umprum" w:hAnsi="Umprum"/>
              </w:rPr>
              <w:t>Další člen týmu:</w:t>
            </w:r>
          </w:p>
        </w:tc>
      </w:tr>
      <w:tr w:rsidR="00FE32B4" w:rsidRPr="001060E1" w14:paraId="1A613AEF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6C511E83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Jméno, příjmení, tituly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F0C6A91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239C789E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1F1E98DA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E-mail, telefon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3DA953F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643EF2FF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44CBFA13" w14:textId="5381D20F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Výše úvazku</w:t>
            </w:r>
            <w:r w:rsidR="006750ED">
              <w:rPr>
                <w:rFonts w:ascii="Umprum" w:hAnsi="Umprum"/>
              </w:rPr>
              <w:t xml:space="preserve"> v dílčím projektu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604578FA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679A0AE1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5DFD1B38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Činnosti na projektu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520A137A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77FDA610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1BA05898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Relevantní zkušenosti (vzdělání, odborná praxe, podíl na případech PPO, zkušenosti se spoluprací s aplikačním sektorem apod.)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173868C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37E1D818" w14:textId="77777777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58D8A1BB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Vztah vůči UMPRUM</w:t>
            </w:r>
          </w:p>
          <w:p w14:paraId="09C16EC2" w14:textId="77777777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(např. Vedoucí ateliéru, doktorand, studující atd.)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5CC2CA90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29B2BDF1" w14:textId="77777777" w:rsidR="00457118" w:rsidRPr="001060E1" w:rsidRDefault="00457118" w:rsidP="007971C7">
      <w:pPr>
        <w:rPr>
          <w:rFonts w:ascii="Umprum" w:hAnsi="Umprum"/>
        </w:rPr>
      </w:pPr>
    </w:p>
    <w:p w14:paraId="1EFDCC51" w14:textId="77777777" w:rsidR="001471E7" w:rsidRPr="001060E1" w:rsidRDefault="001471E7" w:rsidP="007971C7">
      <w:pPr>
        <w:rPr>
          <w:rFonts w:ascii="Umprum" w:hAnsi="Umprum"/>
        </w:rPr>
      </w:pPr>
    </w:p>
    <w:tbl>
      <w:tblPr>
        <w:tblStyle w:val="a7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19F2F9EF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260E9EE8" w14:textId="77777777" w:rsidR="00FE32B4" w:rsidRPr="001060E1" w:rsidRDefault="006A26B1" w:rsidP="003344BE">
            <w:pPr>
              <w:pStyle w:val="Nadpis2"/>
            </w:pPr>
            <w:r w:rsidRPr="001060E1">
              <w:t>Aplikační partner projektu</w:t>
            </w:r>
          </w:p>
        </w:tc>
      </w:tr>
      <w:tr w:rsidR="00FE32B4" w:rsidRPr="001060E1" w14:paraId="4C26ECA1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196AFC86" w14:textId="55D18FA9" w:rsidR="00FE32B4" w:rsidRPr="001060E1" w:rsidRDefault="00DC60C9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Název:</w:t>
            </w:r>
          </w:p>
          <w:p w14:paraId="6A685EDB" w14:textId="4CD1C2B0" w:rsidR="00DC60C9" w:rsidRPr="001060E1" w:rsidRDefault="00DC60C9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IČO:</w:t>
            </w:r>
          </w:p>
          <w:p w14:paraId="35A3334E" w14:textId="74352A63" w:rsidR="00DC60C9" w:rsidRPr="001060E1" w:rsidRDefault="00DC60C9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Adresa:</w:t>
            </w:r>
          </w:p>
          <w:p w14:paraId="0F136B7B" w14:textId="77777777" w:rsidR="00FE32B4" w:rsidRPr="001060E1" w:rsidRDefault="00DC60C9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Hlavní náplň činnosti:</w:t>
            </w:r>
          </w:p>
          <w:p w14:paraId="1AD6684B" w14:textId="77777777" w:rsidR="001471E7" w:rsidRPr="001060E1" w:rsidRDefault="0074137D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Zástupce / k</w:t>
            </w:r>
            <w:r w:rsidR="001471E7" w:rsidRPr="001060E1">
              <w:rPr>
                <w:rFonts w:ascii="Umprum" w:hAnsi="Umprum"/>
              </w:rPr>
              <w:t>ontaktní osoba:</w:t>
            </w:r>
          </w:p>
          <w:p w14:paraId="38666B16" w14:textId="5BB03F8C" w:rsidR="0074137D" w:rsidRPr="001060E1" w:rsidRDefault="0074137D" w:rsidP="007971C7">
            <w:pPr>
              <w:rPr>
                <w:rFonts w:ascii="Umprum" w:hAnsi="Umprum"/>
              </w:rPr>
            </w:pPr>
          </w:p>
        </w:tc>
      </w:tr>
    </w:tbl>
    <w:p w14:paraId="02C25CEC" w14:textId="77777777" w:rsidR="00F86B89" w:rsidRPr="001060E1" w:rsidRDefault="00F86B89" w:rsidP="00F86B89">
      <w:pPr>
        <w:rPr>
          <w:rFonts w:ascii="Umprum" w:hAnsi="Umprum"/>
        </w:rPr>
      </w:pPr>
    </w:p>
    <w:tbl>
      <w:tblPr>
        <w:tblStyle w:val="a7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86B89" w:rsidRPr="001060E1" w14:paraId="6AB13120" w14:textId="77777777" w:rsidTr="0025372C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75737DE2" w14:textId="5FEE5EB1" w:rsidR="00F86B89" w:rsidRPr="001060E1" w:rsidRDefault="00FA1C42" w:rsidP="003344BE">
            <w:pPr>
              <w:pStyle w:val="Nadpis2"/>
            </w:pPr>
            <w:r w:rsidRPr="001060E1">
              <w:t>Popište důvody výběru aplikačního partnera, jeho vhodnost pro daný účel</w:t>
            </w:r>
            <w:r w:rsidR="00B86F4C" w:rsidRPr="001060E1">
              <w:t xml:space="preserve"> – relevance partnera</w:t>
            </w:r>
          </w:p>
        </w:tc>
      </w:tr>
      <w:tr w:rsidR="00F86B89" w:rsidRPr="001060E1" w14:paraId="46D6D08A" w14:textId="77777777" w:rsidTr="0025372C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37E427C7" w14:textId="77777777" w:rsidR="00F86B89" w:rsidRPr="001060E1" w:rsidRDefault="00F86B89" w:rsidP="00FA1C42">
            <w:pPr>
              <w:rPr>
                <w:rFonts w:ascii="Umprum" w:hAnsi="Umprum"/>
              </w:rPr>
            </w:pPr>
          </w:p>
        </w:tc>
      </w:tr>
    </w:tbl>
    <w:p w14:paraId="3A0B1068" w14:textId="2618AB66" w:rsidR="00F86B89" w:rsidRPr="001060E1" w:rsidRDefault="00FA1C42" w:rsidP="00F86B89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Popište, proč je vybraný partner nejlepší pro realizaci vašeho nápadu</w:t>
      </w:r>
      <w:r w:rsidR="004E2122" w:rsidRPr="001060E1">
        <w:rPr>
          <w:rStyle w:val="Zdraznnjemn"/>
          <w:rFonts w:ascii="Umprum" w:hAnsi="Umprum"/>
        </w:rPr>
        <w:t xml:space="preserve"> nebo inovace.</w:t>
      </w:r>
    </w:p>
    <w:p w14:paraId="46C2E5D9" w14:textId="77777777" w:rsidR="003344BE" w:rsidRDefault="003344BE" w:rsidP="003344BE"/>
    <w:p w14:paraId="0BB233EC" w14:textId="3AD6352D" w:rsidR="005C7B9C" w:rsidRPr="001060E1" w:rsidRDefault="005C7B9C" w:rsidP="003344BE">
      <w:pPr>
        <w:pStyle w:val="Nadpis1"/>
      </w:pPr>
      <w:r w:rsidRPr="001060E1">
        <w:lastRenderedPageBreak/>
        <w:t xml:space="preserve">Technické zázemí </w:t>
      </w:r>
      <w:r w:rsidR="008608D2" w:rsidRPr="001060E1">
        <w:t>projektu</w:t>
      </w:r>
    </w:p>
    <w:tbl>
      <w:tblPr>
        <w:tblStyle w:val="a7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8608D2" w:rsidRPr="001060E1" w14:paraId="0D46D986" w14:textId="77777777" w:rsidTr="0025372C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242A7E95" w14:textId="2DE75CA0" w:rsidR="008608D2" w:rsidRPr="001060E1" w:rsidRDefault="008608D2" w:rsidP="003344BE">
            <w:pPr>
              <w:pStyle w:val="Nadpis2"/>
            </w:pPr>
            <w:r w:rsidRPr="001060E1">
              <w:t xml:space="preserve">Popište </w:t>
            </w:r>
            <w:r w:rsidR="00557FDE" w:rsidRPr="001060E1">
              <w:t xml:space="preserve">strukturovaně </w:t>
            </w:r>
            <w:r w:rsidRPr="001060E1">
              <w:t>potřebné technické zázemí projektu a jeho dostupnost během projektu</w:t>
            </w:r>
          </w:p>
        </w:tc>
      </w:tr>
      <w:tr w:rsidR="008608D2" w:rsidRPr="001060E1" w14:paraId="305727DE" w14:textId="77777777" w:rsidTr="0025372C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73982F30" w14:textId="77777777" w:rsidR="008608D2" w:rsidRPr="001060E1" w:rsidRDefault="008608D2" w:rsidP="008608D2">
            <w:pPr>
              <w:rPr>
                <w:rFonts w:ascii="Umprum" w:hAnsi="Umprum"/>
              </w:rPr>
            </w:pPr>
          </w:p>
        </w:tc>
      </w:tr>
    </w:tbl>
    <w:p w14:paraId="645F54DA" w14:textId="22FACE06" w:rsidR="00E816EE" w:rsidRPr="001060E1" w:rsidRDefault="00E816EE" w:rsidP="00E816EE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Popište dostatečnost potřebného technického zázemí na straně UMPRUM i na straně aplikačního partnera.</w:t>
      </w:r>
    </w:p>
    <w:p w14:paraId="3948D409" w14:textId="77777777" w:rsidR="003344BE" w:rsidRDefault="003344BE" w:rsidP="003344BE"/>
    <w:p w14:paraId="1CFC8A45" w14:textId="1D17E8C0" w:rsidR="00FE32B4" w:rsidRPr="001060E1" w:rsidRDefault="006A26B1" w:rsidP="003344BE">
      <w:pPr>
        <w:pStyle w:val="Nadpis1"/>
      </w:pPr>
      <w:r w:rsidRPr="001060E1">
        <w:t>Harmonogram projektu</w:t>
      </w:r>
    </w:p>
    <w:tbl>
      <w:tblPr>
        <w:tblStyle w:val="a8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430A1F28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09C76F6B" w14:textId="064CB564" w:rsidR="00FE32B4" w:rsidRPr="001060E1" w:rsidRDefault="006A26B1" w:rsidP="003344BE">
            <w:pPr>
              <w:pStyle w:val="Nadpis2"/>
            </w:pPr>
            <w:r w:rsidRPr="001060E1">
              <w:t>Celková doba řešení (od – do)</w:t>
            </w:r>
          </w:p>
        </w:tc>
      </w:tr>
      <w:tr w:rsidR="00FE32B4" w:rsidRPr="001060E1" w14:paraId="7A7F95AE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765A1FB7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06399483" w14:textId="4468CEC6" w:rsidR="008608D2" w:rsidRPr="006750ED" w:rsidRDefault="006750ED" w:rsidP="007971C7">
      <w:pPr>
        <w:rPr>
          <w:rStyle w:val="Zdraznnjemn"/>
          <w:b/>
          <w:bCs/>
        </w:rPr>
      </w:pPr>
      <w:r w:rsidRPr="006750ED">
        <w:rPr>
          <w:rStyle w:val="Zdraznnjemn"/>
          <w:b/>
          <w:bCs/>
        </w:rPr>
        <w:t xml:space="preserve">Projekty v druhé výzvě </w:t>
      </w:r>
      <w:proofErr w:type="spellStart"/>
      <w:r w:rsidRPr="006750ED">
        <w:rPr>
          <w:rStyle w:val="Zdraznnjemn"/>
          <w:b/>
          <w:bCs/>
        </w:rPr>
        <w:t>PoC</w:t>
      </w:r>
      <w:proofErr w:type="spellEnd"/>
      <w:r w:rsidRPr="006750ED">
        <w:rPr>
          <w:rStyle w:val="Zdraznnjemn"/>
          <w:b/>
          <w:bCs/>
        </w:rPr>
        <w:t xml:space="preserve"> vypsané v roce 2025, by měly začít realizaci od 1. 1. 2026</w:t>
      </w:r>
    </w:p>
    <w:p w14:paraId="2DEFED71" w14:textId="77777777" w:rsidR="006750ED" w:rsidRPr="001060E1" w:rsidRDefault="006750ED" w:rsidP="007971C7">
      <w:pPr>
        <w:rPr>
          <w:rFonts w:ascii="Umprum" w:hAnsi="Umprum"/>
        </w:rPr>
      </w:pPr>
    </w:p>
    <w:p w14:paraId="0B9E2B20" w14:textId="3B44438D" w:rsidR="00FE32B4" w:rsidRPr="001060E1" w:rsidRDefault="008608D2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Rozdělte projekt na tříměsíční fáze</w:t>
      </w:r>
      <w:r w:rsidR="00DB2EA7">
        <w:rPr>
          <w:rStyle w:val="Zdraznnjemn"/>
          <w:rFonts w:ascii="Umprum" w:hAnsi="Umprum"/>
        </w:rPr>
        <w:t xml:space="preserve"> (leden-březen, duben-červen, červenec-září, říjen-prosinec)</w:t>
      </w:r>
      <w:r w:rsidRPr="001060E1">
        <w:rPr>
          <w:rStyle w:val="Zdraznnjemn"/>
          <w:rFonts w:ascii="Umprum" w:hAnsi="Umprum"/>
        </w:rPr>
        <w:t xml:space="preserve">, definujte aktivity a vhodné milníky, které ukážou směr a pokrok projektu </w:t>
      </w:r>
      <w:proofErr w:type="gramStart"/>
      <w:r w:rsidRPr="001060E1">
        <w:rPr>
          <w:rStyle w:val="Zdraznnjemn"/>
          <w:rFonts w:ascii="Umprum" w:hAnsi="Umprum"/>
        </w:rPr>
        <w:t>vpřed - ty</w:t>
      </w:r>
      <w:proofErr w:type="gramEnd"/>
      <w:r w:rsidRPr="001060E1">
        <w:rPr>
          <w:rStyle w:val="Zdraznnjemn"/>
          <w:rFonts w:ascii="Umprum" w:hAnsi="Umprum"/>
        </w:rPr>
        <w:t xml:space="preserve"> budou průběžně monitorovány Radou pro komercializaci</w:t>
      </w:r>
      <w:r w:rsidR="00C35E78">
        <w:rPr>
          <w:rStyle w:val="Zdraznnjemn"/>
          <w:rFonts w:ascii="Umprum" w:hAnsi="Umprum"/>
        </w:rPr>
        <w:t xml:space="preserve"> (zde uveďte stručné shrnutí, více detailů směřujte do přílohy).</w:t>
      </w:r>
    </w:p>
    <w:tbl>
      <w:tblPr>
        <w:tblStyle w:val="a9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4"/>
        <w:gridCol w:w="4555"/>
      </w:tblGrid>
      <w:tr w:rsidR="00FE32B4" w:rsidRPr="001060E1" w14:paraId="04BB8B88" w14:textId="77777777">
        <w:trPr>
          <w:cantSplit/>
          <w:trHeight w:val="402"/>
        </w:trPr>
        <w:tc>
          <w:tcPr>
            <w:tcW w:w="9109" w:type="dxa"/>
            <w:gridSpan w:val="2"/>
            <w:shd w:val="clear" w:color="auto" w:fill="D9D9D9"/>
            <w:vAlign w:val="center"/>
          </w:tcPr>
          <w:p w14:paraId="4DE9284A" w14:textId="062274FD" w:rsidR="00FE32B4" w:rsidRPr="001060E1" w:rsidRDefault="006A26B1" w:rsidP="003344BE">
            <w:pPr>
              <w:pStyle w:val="Nadpis2"/>
            </w:pPr>
            <w:r w:rsidRPr="001060E1">
              <w:t xml:space="preserve"> Plán aktivit</w:t>
            </w:r>
            <w:r w:rsidR="0004184A">
              <w:t xml:space="preserve"> a výstupů</w:t>
            </w:r>
          </w:p>
        </w:tc>
      </w:tr>
      <w:tr w:rsidR="00FE32B4" w:rsidRPr="001060E1" w14:paraId="45AD8915" w14:textId="77777777">
        <w:trPr>
          <w:cantSplit/>
          <w:trHeight w:val="454"/>
        </w:trPr>
        <w:tc>
          <w:tcPr>
            <w:tcW w:w="455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D9D9D9"/>
            <w:vAlign w:val="center"/>
          </w:tcPr>
          <w:p w14:paraId="3647765A" w14:textId="2D420A59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 xml:space="preserve">Období (od—do) 1. </w:t>
            </w:r>
            <w:r w:rsidR="00DB2EA7" w:rsidRPr="001060E1">
              <w:rPr>
                <w:rFonts w:ascii="Umprum" w:hAnsi="Umprum"/>
              </w:rPr>
              <w:t>F</w:t>
            </w:r>
            <w:r w:rsidRPr="001060E1">
              <w:rPr>
                <w:rFonts w:ascii="Umprum" w:hAnsi="Umprum"/>
              </w:rPr>
              <w:t>áze</w:t>
            </w:r>
          </w:p>
        </w:tc>
        <w:tc>
          <w:tcPr>
            <w:tcW w:w="455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6E942DCA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04184A" w:rsidRPr="001060E1" w14:paraId="1E8281EB" w14:textId="77777777">
        <w:trPr>
          <w:cantSplit/>
          <w:trHeight w:val="454"/>
        </w:trPr>
        <w:tc>
          <w:tcPr>
            <w:tcW w:w="455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D9D9D9"/>
            <w:vAlign w:val="center"/>
          </w:tcPr>
          <w:p w14:paraId="50CBF958" w14:textId="0FBECEAB" w:rsidR="0004184A" w:rsidRPr="001060E1" w:rsidRDefault="0004184A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Aktivita a popis dílčího výs</w:t>
            </w:r>
            <w:r>
              <w:rPr>
                <w:rFonts w:ascii="Umprum" w:hAnsi="Umprum"/>
              </w:rPr>
              <w:t>tupu</w:t>
            </w:r>
            <w:r w:rsidRPr="001060E1">
              <w:rPr>
                <w:rFonts w:ascii="Umprum" w:hAnsi="Umprum"/>
              </w:rPr>
              <w:t xml:space="preserve"> 1. Fáze</w:t>
            </w:r>
          </w:p>
        </w:tc>
        <w:tc>
          <w:tcPr>
            <w:tcW w:w="455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3C297BE3" w14:textId="77777777" w:rsidR="0004184A" w:rsidRPr="001060E1" w:rsidRDefault="0004184A" w:rsidP="007971C7">
            <w:pPr>
              <w:rPr>
                <w:rFonts w:ascii="Umprum" w:hAnsi="Umprum"/>
              </w:rPr>
            </w:pPr>
          </w:p>
        </w:tc>
      </w:tr>
      <w:tr w:rsidR="00FE32B4" w:rsidRPr="001060E1" w14:paraId="7A4BF890" w14:textId="77777777">
        <w:trPr>
          <w:cantSplit/>
          <w:trHeight w:val="454"/>
        </w:trPr>
        <w:tc>
          <w:tcPr>
            <w:tcW w:w="455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D9D9D9"/>
            <w:vAlign w:val="center"/>
          </w:tcPr>
          <w:p w14:paraId="1D4FAE42" w14:textId="2C30AFDA" w:rsidR="00FE32B4" w:rsidRPr="001060E1" w:rsidRDefault="006A26B1" w:rsidP="007971C7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 xml:space="preserve">Období (od—do) 2. </w:t>
            </w:r>
            <w:r w:rsidR="001060E1" w:rsidRPr="001060E1">
              <w:rPr>
                <w:rFonts w:ascii="Umprum" w:hAnsi="Umprum"/>
              </w:rPr>
              <w:t>F</w:t>
            </w:r>
            <w:r w:rsidRPr="001060E1">
              <w:rPr>
                <w:rFonts w:ascii="Umprum" w:hAnsi="Umprum"/>
              </w:rPr>
              <w:t>áze</w:t>
            </w:r>
          </w:p>
        </w:tc>
        <w:tc>
          <w:tcPr>
            <w:tcW w:w="455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14DCEBBA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  <w:tr w:rsidR="0004184A" w:rsidRPr="001060E1" w14:paraId="36961D63" w14:textId="77777777">
        <w:trPr>
          <w:cantSplit/>
          <w:trHeight w:val="454"/>
        </w:trPr>
        <w:tc>
          <w:tcPr>
            <w:tcW w:w="455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D9D9D9"/>
            <w:vAlign w:val="center"/>
          </w:tcPr>
          <w:p w14:paraId="41042D4A" w14:textId="4BF5E34C" w:rsidR="0004184A" w:rsidRPr="001060E1" w:rsidRDefault="0004184A" w:rsidP="0004184A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Aktivita a popis dílčího výsledku 2. Fáze</w:t>
            </w:r>
          </w:p>
        </w:tc>
        <w:tc>
          <w:tcPr>
            <w:tcW w:w="455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584A546F" w14:textId="77777777" w:rsidR="0004184A" w:rsidRPr="001060E1" w:rsidRDefault="0004184A" w:rsidP="0004184A">
            <w:pPr>
              <w:rPr>
                <w:rFonts w:ascii="Umprum" w:hAnsi="Umprum"/>
              </w:rPr>
            </w:pPr>
          </w:p>
        </w:tc>
      </w:tr>
      <w:tr w:rsidR="0004184A" w:rsidRPr="001060E1" w14:paraId="3D987759" w14:textId="77777777">
        <w:trPr>
          <w:cantSplit/>
          <w:trHeight w:val="454"/>
        </w:trPr>
        <w:tc>
          <w:tcPr>
            <w:tcW w:w="455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D9D9D9"/>
            <w:vAlign w:val="center"/>
          </w:tcPr>
          <w:p w14:paraId="4F8B9CC7" w14:textId="77777777" w:rsidR="0004184A" w:rsidRPr="001060E1" w:rsidRDefault="0004184A" w:rsidP="0004184A">
            <w:pPr>
              <w:rPr>
                <w:rFonts w:ascii="Umprum" w:hAnsi="Umprum"/>
              </w:rPr>
            </w:pPr>
            <w:r w:rsidRPr="001060E1">
              <w:rPr>
                <w:rStyle w:val="Zdraznnjemn"/>
                <w:rFonts w:ascii="Umprum" w:hAnsi="Umprum"/>
              </w:rPr>
              <w:t>V případě potřeby přidejte řádky</w:t>
            </w:r>
          </w:p>
        </w:tc>
        <w:tc>
          <w:tcPr>
            <w:tcW w:w="455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3A0A70DC" w14:textId="77777777" w:rsidR="0004184A" w:rsidRPr="001060E1" w:rsidRDefault="0004184A" w:rsidP="0004184A">
            <w:pPr>
              <w:rPr>
                <w:rFonts w:ascii="Umprum" w:hAnsi="Umprum"/>
              </w:rPr>
            </w:pPr>
          </w:p>
        </w:tc>
      </w:tr>
    </w:tbl>
    <w:p w14:paraId="09A0E72E" w14:textId="77777777" w:rsidR="00FE32B4" w:rsidRDefault="00FE32B4" w:rsidP="007971C7">
      <w:pPr>
        <w:rPr>
          <w:rFonts w:ascii="Umprum" w:hAnsi="Umprum"/>
        </w:rPr>
      </w:pPr>
    </w:p>
    <w:p w14:paraId="17AF4AD3" w14:textId="77777777" w:rsidR="003344BE" w:rsidRPr="001060E1" w:rsidRDefault="003344BE" w:rsidP="007971C7">
      <w:pPr>
        <w:rPr>
          <w:rFonts w:ascii="Umprum" w:hAnsi="Umprum"/>
        </w:rPr>
      </w:pPr>
    </w:p>
    <w:p w14:paraId="7CD19039" w14:textId="77777777" w:rsidR="00FE32B4" w:rsidRPr="001060E1" w:rsidRDefault="006A26B1" w:rsidP="003344BE">
      <w:pPr>
        <w:pStyle w:val="Nadpis1"/>
      </w:pPr>
      <w:r w:rsidRPr="001060E1">
        <w:t>Komercializace projektu</w:t>
      </w:r>
    </w:p>
    <w:tbl>
      <w:tblPr>
        <w:tblStyle w:val="aa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1330CED2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48DAF689" w14:textId="029BD3D0" w:rsidR="00FE32B4" w:rsidRPr="001060E1" w:rsidRDefault="006A26B1" w:rsidP="003344BE">
            <w:pPr>
              <w:pStyle w:val="Nadpis2"/>
            </w:pPr>
            <w:r w:rsidRPr="001060E1">
              <w:t>Jaké bude aplikační využití výstupů</w:t>
            </w:r>
            <w:r w:rsidR="00921508" w:rsidRPr="001060E1">
              <w:t xml:space="preserve"> </w:t>
            </w:r>
            <w:r w:rsidRPr="001060E1">
              <w:t>/</w:t>
            </w:r>
            <w:r w:rsidR="00921508" w:rsidRPr="001060E1">
              <w:t xml:space="preserve"> </w:t>
            </w:r>
            <w:r w:rsidRPr="001060E1">
              <w:t>výsledků projektu</w:t>
            </w:r>
          </w:p>
        </w:tc>
      </w:tr>
      <w:tr w:rsidR="00FE32B4" w:rsidRPr="001060E1" w14:paraId="57CB2229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527B1B17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26EA72CF" w14:textId="2CBDD315" w:rsidR="00FE32B4" w:rsidRPr="001060E1" w:rsidRDefault="00921508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Zde popište především formu využití – zda půjde o komerční nebo jiné využití výsledků projektu.</w:t>
      </w:r>
    </w:p>
    <w:p w14:paraId="5CBF5B89" w14:textId="77777777" w:rsidR="001C3D79" w:rsidRPr="001060E1" w:rsidRDefault="001C3D79" w:rsidP="007971C7">
      <w:pPr>
        <w:rPr>
          <w:rFonts w:ascii="Umprum" w:hAnsi="Umprum"/>
        </w:rPr>
      </w:pPr>
    </w:p>
    <w:tbl>
      <w:tblPr>
        <w:tblStyle w:val="ab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2F52F66F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0B4348F8" w14:textId="57EB4B4B" w:rsidR="00FE32B4" w:rsidRPr="001060E1" w:rsidRDefault="006A26B1" w:rsidP="003344BE">
            <w:pPr>
              <w:pStyle w:val="Nadpis2"/>
            </w:pPr>
            <w:r w:rsidRPr="001060E1">
              <w:t xml:space="preserve">Jaké jsou </w:t>
            </w:r>
            <w:r w:rsidR="002A3023" w:rsidRPr="001060E1">
              <w:t>rizika</w:t>
            </w:r>
            <w:r w:rsidRPr="001060E1">
              <w:t xml:space="preserve"> k uvedení řešení do praxe </w:t>
            </w:r>
            <w:r w:rsidR="008F4731" w:rsidRPr="001060E1">
              <w:t xml:space="preserve">(aplikace) </w:t>
            </w:r>
            <w:r w:rsidR="002A3023" w:rsidRPr="001060E1">
              <w:t>a jak jsou tato rizika řešena v</w:t>
            </w:r>
            <w:r w:rsidR="00843F4A">
              <w:t> </w:t>
            </w:r>
            <w:r w:rsidR="002A3023" w:rsidRPr="001060E1">
              <w:t>projektu</w:t>
            </w:r>
          </w:p>
        </w:tc>
      </w:tr>
      <w:tr w:rsidR="00FE32B4" w:rsidRPr="001060E1" w14:paraId="477F2898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1CC4DDD6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74451E7D" w14:textId="485F9BCC" w:rsidR="00FE32B4" w:rsidRPr="001060E1" w:rsidRDefault="00CB7E7C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Popište, k</w:t>
      </w:r>
      <w:r w:rsidR="002A3023" w:rsidRPr="001060E1">
        <w:rPr>
          <w:rStyle w:val="Zdraznnjemn"/>
          <w:rFonts w:ascii="Umprum" w:hAnsi="Umprum"/>
        </w:rPr>
        <w:t>teré parametry musí produkt splnit a jaké kroky je nutné udělat, aby bylo možné řešení okamžitě užívat</w:t>
      </w:r>
      <w:r w:rsidR="008F4731" w:rsidRPr="001060E1">
        <w:rPr>
          <w:rStyle w:val="Zdraznnjemn"/>
          <w:rFonts w:ascii="Umprum" w:hAnsi="Umprum"/>
        </w:rPr>
        <w:t xml:space="preserve"> </w:t>
      </w:r>
      <w:r w:rsidR="002A3023" w:rsidRPr="001060E1">
        <w:rPr>
          <w:rStyle w:val="Zdraznnjemn"/>
          <w:rFonts w:ascii="Umprum" w:hAnsi="Umprum"/>
        </w:rPr>
        <w:t>/</w:t>
      </w:r>
      <w:r w:rsidR="008F4731" w:rsidRPr="001060E1">
        <w:rPr>
          <w:rStyle w:val="Zdraznnjemn"/>
          <w:rFonts w:ascii="Umprum" w:hAnsi="Umprum"/>
        </w:rPr>
        <w:t xml:space="preserve"> </w:t>
      </w:r>
      <w:r w:rsidR="002A3023" w:rsidRPr="001060E1">
        <w:rPr>
          <w:rStyle w:val="Zdraznnjemn"/>
          <w:rFonts w:ascii="Umprum" w:hAnsi="Umprum"/>
        </w:rPr>
        <w:t>prodávat, např. prototyp, testování, design, certifikace apod.</w:t>
      </w:r>
    </w:p>
    <w:p w14:paraId="78DE27ED" w14:textId="77777777" w:rsidR="002A3023" w:rsidRPr="001060E1" w:rsidRDefault="002A3023" w:rsidP="00CB7E7C">
      <w:pPr>
        <w:rPr>
          <w:rStyle w:val="Zdraznnjemn"/>
          <w:rFonts w:ascii="Umprum" w:hAnsi="Umprum"/>
          <w:i w:val="0"/>
          <w:iCs w:val="0"/>
          <w:sz w:val="20"/>
          <w:szCs w:val="20"/>
        </w:rPr>
      </w:pPr>
    </w:p>
    <w:tbl>
      <w:tblPr>
        <w:tblStyle w:val="ac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5FDA8A24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1AAFA85C" w14:textId="3F38CEDB" w:rsidR="00FE32B4" w:rsidRPr="001060E1" w:rsidRDefault="006A26B1" w:rsidP="003344BE">
            <w:pPr>
              <w:pStyle w:val="Nadpis2"/>
            </w:pPr>
            <w:r w:rsidRPr="001060E1">
              <w:t xml:space="preserve">Uveďte, kdo </w:t>
            </w:r>
            <w:r w:rsidR="001060E1">
              <w:t>je</w:t>
            </w:r>
            <w:r w:rsidRPr="001060E1">
              <w:t xml:space="preserve"> konečným uživatelem</w:t>
            </w:r>
            <w:r w:rsidR="00C35E78">
              <w:t xml:space="preserve">, jaká a jak velká je vaše skupina zákazníků, proč by si mít o váš produkt zájem? </w:t>
            </w:r>
          </w:p>
        </w:tc>
      </w:tr>
      <w:tr w:rsidR="00FE32B4" w:rsidRPr="001060E1" w14:paraId="395FA7CF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5DF2742C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25B5724A" w14:textId="77777777" w:rsidR="00FE32B4" w:rsidRPr="001060E1" w:rsidRDefault="00FE32B4" w:rsidP="007971C7">
      <w:pPr>
        <w:rPr>
          <w:rFonts w:ascii="Umprum" w:hAnsi="Umprum"/>
        </w:rPr>
      </w:pPr>
    </w:p>
    <w:p w14:paraId="308C102E" w14:textId="77777777" w:rsidR="0019547F" w:rsidRPr="001060E1" w:rsidRDefault="0019547F" w:rsidP="007971C7">
      <w:pPr>
        <w:rPr>
          <w:rFonts w:ascii="Umprum" w:hAnsi="Umprum"/>
        </w:rPr>
      </w:pPr>
    </w:p>
    <w:tbl>
      <w:tblPr>
        <w:tblStyle w:val="a7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CC3825" w:rsidRPr="001060E1" w14:paraId="627C0653" w14:textId="77777777" w:rsidTr="00017354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387B0503" w14:textId="502653B1" w:rsidR="00CC3825" w:rsidRPr="001060E1" w:rsidRDefault="00CC3825" w:rsidP="003344BE">
            <w:pPr>
              <w:pStyle w:val="Nadpis2"/>
            </w:pPr>
            <w:r w:rsidRPr="001060E1">
              <w:lastRenderedPageBreak/>
              <w:t>Popište vaše kroky učiněné pro podporu komercializace, případně pro udržitelnost využívání výsledků projektu</w:t>
            </w:r>
            <w:r w:rsidR="00C35E78">
              <w:t>. Pokud máte v projektu aplikačního partnera, přidejte tuto informaci i za jeho stranu).</w:t>
            </w:r>
          </w:p>
        </w:tc>
      </w:tr>
      <w:tr w:rsidR="00CC3825" w:rsidRPr="001060E1" w14:paraId="154E772F" w14:textId="77777777" w:rsidTr="00017354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4B0B8DDF" w14:textId="77777777" w:rsidR="00CC3825" w:rsidRPr="001060E1" w:rsidRDefault="00CC3825" w:rsidP="00017354">
            <w:pPr>
              <w:rPr>
                <w:rFonts w:ascii="Umprum" w:hAnsi="Umprum"/>
              </w:rPr>
            </w:pPr>
          </w:p>
        </w:tc>
      </w:tr>
    </w:tbl>
    <w:p w14:paraId="7E3F1160" w14:textId="1A0D9D82" w:rsidR="00CC3825" w:rsidRPr="001060E1" w:rsidRDefault="00CC3825" w:rsidP="00CC3825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Popište, vámi plánované kroky, které učiníte v rámci projektu</w:t>
      </w:r>
      <w:r w:rsidR="00526EA4" w:rsidRPr="001060E1">
        <w:rPr>
          <w:rStyle w:val="Zdraznnjemn"/>
          <w:rFonts w:ascii="Umprum" w:hAnsi="Umprum"/>
        </w:rPr>
        <w:t xml:space="preserve"> a budou podporovat </w:t>
      </w:r>
      <w:r w:rsidRPr="001060E1">
        <w:rPr>
          <w:rStyle w:val="Zdraznnjemn"/>
          <w:rFonts w:ascii="Umprum" w:hAnsi="Umprum"/>
        </w:rPr>
        <w:t>aplikaci výsledků projektu</w:t>
      </w:r>
      <w:r w:rsidR="00526EA4" w:rsidRPr="001060E1">
        <w:rPr>
          <w:rStyle w:val="Zdraznnjemn"/>
          <w:rFonts w:ascii="Umprum" w:hAnsi="Umprum"/>
        </w:rPr>
        <w:t>, případně udržitelnost implementace výsledků projektu.</w:t>
      </w:r>
    </w:p>
    <w:p w14:paraId="57716083" w14:textId="07467D6C" w:rsidR="008F4731" w:rsidRPr="001060E1" w:rsidRDefault="008F4731" w:rsidP="008F4731">
      <w:pPr>
        <w:rPr>
          <w:rFonts w:ascii="Umprum" w:hAnsi="Umprum"/>
        </w:rPr>
      </w:pPr>
    </w:p>
    <w:tbl>
      <w:tblPr>
        <w:tblStyle w:val="af0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8F4731" w:rsidRPr="001060E1" w14:paraId="46F5FB44" w14:textId="77777777" w:rsidTr="00017354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33906EC3" w14:textId="071C6F89" w:rsidR="008F4731" w:rsidRPr="001060E1" w:rsidRDefault="008F4731" w:rsidP="003344BE">
            <w:pPr>
              <w:pStyle w:val="Nadpis2"/>
            </w:pPr>
            <w:r w:rsidRPr="001060E1">
              <w:t>Způsob rozdělení duševního vlastnictví</w:t>
            </w:r>
            <w:r w:rsidR="00C35E78">
              <w:t xml:space="preserve"> výsledků projektu</w:t>
            </w:r>
            <w:r w:rsidRPr="001060E1">
              <w:t xml:space="preserve"> s aplikačním partnerem</w:t>
            </w:r>
          </w:p>
        </w:tc>
      </w:tr>
      <w:tr w:rsidR="008F4731" w:rsidRPr="001060E1" w14:paraId="75FFC90F" w14:textId="77777777" w:rsidTr="00017354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65B54408" w14:textId="77777777" w:rsidR="008F4731" w:rsidRPr="001060E1" w:rsidRDefault="008F4731" w:rsidP="00017354">
            <w:pPr>
              <w:rPr>
                <w:rFonts w:ascii="Umprum" w:hAnsi="Umprum"/>
              </w:rPr>
            </w:pPr>
          </w:p>
        </w:tc>
      </w:tr>
    </w:tbl>
    <w:p w14:paraId="227668DD" w14:textId="15A53C78" w:rsidR="008F4731" w:rsidRPr="001060E1" w:rsidRDefault="008F4731" w:rsidP="008F4731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Popište představu vaší a představu aplikačního partnera na způsobu rozdělení duševního vlastnictví a podíly na komercializaci.</w:t>
      </w:r>
    </w:p>
    <w:p w14:paraId="2F99C084" w14:textId="251B6CD1" w:rsidR="00FE32B4" w:rsidRPr="001060E1" w:rsidRDefault="006A26B1" w:rsidP="003344BE">
      <w:pPr>
        <w:pStyle w:val="Nadpis1"/>
      </w:pPr>
      <w:r w:rsidRPr="001060E1">
        <w:t>Právní, etické a regulační aspekty projektu</w:t>
      </w:r>
    </w:p>
    <w:tbl>
      <w:tblPr>
        <w:tblStyle w:val="af1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576AF203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6CB784B5" w14:textId="35110DC4" w:rsidR="00000ABD" w:rsidRPr="001060E1" w:rsidRDefault="006A26B1" w:rsidP="003344BE">
            <w:pPr>
              <w:pStyle w:val="Nadpis2"/>
            </w:pPr>
            <w:r w:rsidRPr="001060E1">
              <w:t>Jaká je stávající ochrana daného duševního vlastnictví a budoucí plán ochrany (příp. uveďte, zda plánujete podat přihlášku vynálezu či jinou formu průmyslově právní ochrany)</w:t>
            </w:r>
          </w:p>
        </w:tc>
      </w:tr>
      <w:tr w:rsidR="00FE32B4" w:rsidRPr="001060E1" w14:paraId="10DA7883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3CD34A69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50E2B2F8" w14:textId="77777777" w:rsidR="00FE32B4" w:rsidRPr="001060E1" w:rsidRDefault="00FE32B4" w:rsidP="007971C7">
      <w:pPr>
        <w:rPr>
          <w:rFonts w:ascii="Umprum" w:hAnsi="Umprum"/>
        </w:rPr>
      </w:pPr>
    </w:p>
    <w:tbl>
      <w:tblPr>
        <w:tblStyle w:val="af3"/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E32B4" w:rsidRPr="001060E1" w14:paraId="5BDF220D" w14:textId="77777777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41D3227E" w14:textId="6D56E531" w:rsidR="00FE32B4" w:rsidRPr="001060E1" w:rsidRDefault="006A26B1" w:rsidP="003344BE">
            <w:pPr>
              <w:pStyle w:val="Nadpis2"/>
              <w:rPr>
                <w:rFonts w:eastAsia="Calibri"/>
              </w:rPr>
            </w:pPr>
            <w:r w:rsidRPr="001060E1">
              <w:t>Existují etické nebo regulační otázky, které je třeba v souvislosti s projektem řešit? Pokud ano, jak s nimi budete pracovat?</w:t>
            </w:r>
          </w:p>
        </w:tc>
      </w:tr>
      <w:tr w:rsidR="00FE32B4" w:rsidRPr="001060E1" w14:paraId="5DBD17FE" w14:textId="77777777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1A2A243E" w14:textId="77777777" w:rsidR="00FE32B4" w:rsidRPr="001060E1" w:rsidRDefault="00FE32B4" w:rsidP="007971C7">
            <w:pPr>
              <w:rPr>
                <w:rFonts w:ascii="Umprum" w:hAnsi="Umprum"/>
              </w:rPr>
            </w:pPr>
          </w:p>
        </w:tc>
      </w:tr>
    </w:tbl>
    <w:p w14:paraId="3A4E5154" w14:textId="3AD026C6" w:rsidR="00FE32B4" w:rsidRPr="001060E1" w:rsidRDefault="00287295" w:rsidP="007971C7">
      <w:pPr>
        <w:rPr>
          <w:rStyle w:val="Zdraznnjemn"/>
          <w:rFonts w:ascii="Umprum" w:hAnsi="Umprum"/>
        </w:rPr>
      </w:pPr>
      <w:r w:rsidRPr="001060E1">
        <w:rPr>
          <w:rStyle w:val="Zdraznnjemn"/>
          <w:rFonts w:ascii="Umprum" w:hAnsi="Umprum"/>
        </w:rPr>
        <w:t>Jde například o informaci, že byly použité chráněné technologie a pro účely dílčího projektu budou zajištěné potřebné licence nebo souhlasy</w:t>
      </w:r>
      <w:r w:rsidR="001060E1">
        <w:rPr>
          <w:rStyle w:val="Zdraznnjemn"/>
          <w:rFonts w:ascii="Umprum" w:hAnsi="Umprum"/>
        </w:rPr>
        <w:t>.</w:t>
      </w:r>
    </w:p>
    <w:p w14:paraId="47433BB5" w14:textId="77777777" w:rsidR="00FE32B4" w:rsidRPr="001060E1" w:rsidRDefault="00FE32B4" w:rsidP="007971C7">
      <w:pPr>
        <w:rPr>
          <w:rFonts w:ascii="Umprum" w:hAnsi="Umprum"/>
        </w:rPr>
      </w:pPr>
    </w:p>
    <w:p w14:paraId="166B72D3" w14:textId="471F9BFB" w:rsidR="00FE32B4" w:rsidRPr="001060E1" w:rsidRDefault="006A26B1" w:rsidP="003344BE">
      <w:pPr>
        <w:pStyle w:val="Nadpis1"/>
      </w:pPr>
      <w:r w:rsidRPr="001060E1">
        <w:t>Finanční plán projektu</w:t>
      </w:r>
    </w:p>
    <w:p w14:paraId="3320C9B1" w14:textId="2D9E6E22" w:rsidR="00FE32B4" w:rsidRPr="001060E1" w:rsidRDefault="00DB2EA7" w:rsidP="007971C7">
      <w:pPr>
        <w:rPr>
          <w:rStyle w:val="Zdraznnjemn"/>
          <w:rFonts w:ascii="Umprum" w:hAnsi="Umprum"/>
        </w:rPr>
      </w:pPr>
      <w:r>
        <w:rPr>
          <w:rStyle w:val="Zdraznnjemn"/>
          <w:rFonts w:ascii="Umprum" w:hAnsi="Umprum"/>
        </w:rPr>
        <w:t>Finanční plán DP podrobně vyplňte v příloze A_ Finanční plán projektu, zde doplňte pouze souhrnné hodnoty za celý projekt</w:t>
      </w:r>
      <w:r w:rsidR="00F91233">
        <w:rPr>
          <w:rStyle w:val="Zdraznnjemn"/>
          <w:rFonts w:ascii="Umprum" w:hAnsi="Umprum"/>
        </w:rPr>
        <w:t>, tak jak vám vycházejí v příloze.</w:t>
      </w:r>
    </w:p>
    <w:tbl>
      <w:tblPr>
        <w:tblStyle w:val="af5"/>
        <w:tblW w:w="5084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4"/>
        <w:gridCol w:w="2296"/>
        <w:gridCol w:w="1700"/>
        <w:gridCol w:w="1643"/>
        <w:gridCol w:w="1574"/>
        <w:gridCol w:w="1704"/>
      </w:tblGrid>
      <w:tr w:rsidR="0003094E" w:rsidRPr="001060E1" w14:paraId="11430E33" w14:textId="77777777" w:rsidTr="000E163A">
        <w:trPr>
          <w:cantSplit/>
          <w:trHeight w:val="454"/>
        </w:trPr>
        <w:tc>
          <w:tcPr>
            <w:tcW w:w="138" w:type="pct"/>
            <w:shd w:val="clear" w:color="auto" w:fill="D9D9D9"/>
          </w:tcPr>
          <w:p w14:paraId="74D15215" w14:textId="77777777" w:rsidR="00DB2EA7" w:rsidRPr="001060E1" w:rsidRDefault="00DB2EA7" w:rsidP="00AE5623">
            <w:pPr>
              <w:rPr>
                <w:rFonts w:ascii="Umprum" w:hAnsi="Umprum"/>
              </w:rPr>
            </w:pPr>
            <w:bookmarkStart w:id="0" w:name="_gjdgxs" w:colFirst="0" w:colLast="0"/>
            <w:bookmarkEnd w:id="0"/>
          </w:p>
        </w:tc>
        <w:tc>
          <w:tcPr>
            <w:tcW w:w="1252" w:type="pct"/>
            <w:shd w:val="clear" w:color="auto" w:fill="D9D9D9"/>
            <w:vAlign w:val="center"/>
          </w:tcPr>
          <w:p w14:paraId="0BE65841" w14:textId="2134774C" w:rsidR="00DB2EA7" w:rsidRPr="001060E1" w:rsidRDefault="00DB2EA7" w:rsidP="00AE5623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Finanční plán v Kč (uveďte náklady v jednotlivých fázích projektu):</w:t>
            </w:r>
          </w:p>
        </w:tc>
        <w:tc>
          <w:tcPr>
            <w:tcW w:w="927" w:type="pct"/>
            <w:shd w:val="clear" w:color="auto" w:fill="D9D9D9" w:themeFill="background1" w:themeFillShade="D9"/>
            <w:vAlign w:val="center"/>
          </w:tcPr>
          <w:p w14:paraId="1ED47DFF" w14:textId="1B9300CD" w:rsidR="00DB2EA7" w:rsidRPr="001060E1" w:rsidRDefault="00DB2EA7" w:rsidP="007971C7">
            <w:pPr>
              <w:rPr>
                <w:rFonts w:ascii="Umprum" w:hAnsi="Umprum"/>
                <w:sz w:val="16"/>
                <w:szCs w:val="16"/>
              </w:rPr>
            </w:pPr>
            <w:r>
              <w:rPr>
                <w:rFonts w:ascii="Umprum" w:hAnsi="Umprum"/>
                <w:sz w:val="16"/>
                <w:szCs w:val="16"/>
              </w:rPr>
              <w:t>2026</w:t>
            </w: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58F264F2" w14:textId="09E4A9F3" w:rsidR="00DB2EA7" w:rsidRPr="001060E1" w:rsidRDefault="00DB2EA7" w:rsidP="007971C7">
            <w:pPr>
              <w:rPr>
                <w:rFonts w:ascii="Umprum" w:hAnsi="Umprum"/>
                <w:sz w:val="16"/>
                <w:szCs w:val="16"/>
              </w:rPr>
            </w:pPr>
            <w:r>
              <w:rPr>
                <w:rFonts w:ascii="Umprum" w:hAnsi="Umprum"/>
                <w:sz w:val="16"/>
                <w:szCs w:val="16"/>
              </w:rPr>
              <w:t>2027</w:t>
            </w:r>
          </w:p>
        </w:tc>
        <w:tc>
          <w:tcPr>
            <w:tcW w:w="858" w:type="pct"/>
            <w:shd w:val="clear" w:color="auto" w:fill="D9D9D9" w:themeFill="background1" w:themeFillShade="D9"/>
            <w:vAlign w:val="center"/>
          </w:tcPr>
          <w:p w14:paraId="6617726D" w14:textId="492467FE" w:rsidR="00DB2EA7" w:rsidRPr="001060E1" w:rsidRDefault="00DB2EA7" w:rsidP="007971C7">
            <w:pPr>
              <w:rPr>
                <w:rFonts w:ascii="Umprum" w:hAnsi="Umprum"/>
                <w:sz w:val="16"/>
                <w:szCs w:val="16"/>
              </w:rPr>
            </w:pPr>
            <w:r>
              <w:rPr>
                <w:rFonts w:ascii="Umprum" w:hAnsi="Umprum"/>
                <w:sz w:val="16"/>
                <w:szCs w:val="16"/>
              </w:rPr>
              <w:t>2028</w:t>
            </w: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51B1136D" w14:textId="575B47EB" w:rsidR="00DB2EA7" w:rsidRPr="001060E1" w:rsidRDefault="00DB2EA7" w:rsidP="007971C7">
            <w:pPr>
              <w:rPr>
                <w:rFonts w:ascii="Umprum" w:hAnsi="Umprum"/>
                <w:sz w:val="16"/>
                <w:szCs w:val="16"/>
              </w:rPr>
            </w:pPr>
            <w:r w:rsidRPr="001060E1">
              <w:rPr>
                <w:rFonts w:ascii="Umprum" w:hAnsi="Umprum"/>
                <w:sz w:val="16"/>
                <w:szCs w:val="16"/>
              </w:rPr>
              <w:t xml:space="preserve">Celkem </w:t>
            </w:r>
            <w:r>
              <w:rPr>
                <w:rFonts w:ascii="Umprum" w:hAnsi="Umprum"/>
                <w:sz w:val="16"/>
                <w:szCs w:val="16"/>
              </w:rPr>
              <w:t>za projekt</w:t>
            </w:r>
          </w:p>
        </w:tc>
      </w:tr>
      <w:tr w:rsidR="0003094E" w:rsidRPr="001060E1" w14:paraId="6639E775" w14:textId="77777777" w:rsidTr="000E163A">
        <w:trPr>
          <w:cantSplit/>
          <w:trHeight w:val="454"/>
        </w:trPr>
        <w:tc>
          <w:tcPr>
            <w:tcW w:w="138" w:type="pct"/>
            <w:shd w:val="clear" w:color="auto" w:fill="D9D9D9"/>
            <w:vAlign w:val="center"/>
          </w:tcPr>
          <w:p w14:paraId="44323E4C" w14:textId="301DEB4D" w:rsidR="00DB2EA7" w:rsidRPr="00F3192D" w:rsidRDefault="00DB2EA7" w:rsidP="00F3192D">
            <w:pPr>
              <w:jc w:val="center"/>
            </w:pPr>
            <w:r w:rsidRPr="00F3192D">
              <w:t>1</w:t>
            </w:r>
          </w:p>
        </w:tc>
        <w:tc>
          <w:tcPr>
            <w:tcW w:w="1252" w:type="pct"/>
            <w:shd w:val="clear" w:color="auto" w:fill="D9D9D9"/>
            <w:vAlign w:val="center"/>
          </w:tcPr>
          <w:p w14:paraId="54846696" w14:textId="1D46E7AB" w:rsidR="00DB2EA7" w:rsidRPr="001060E1" w:rsidRDefault="00DB2EA7" w:rsidP="00AE5623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Osobní náklady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6605AD6" w14:textId="77777777" w:rsidR="00DB2EA7" w:rsidRPr="001060E1" w:rsidRDefault="00DB2EA7" w:rsidP="007971C7">
            <w:pPr>
              <w:rPr>
                <w:rFonts w:ascii="Umprum" w:hAnsi="Umprum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6989B57B" w14:textId="77777777" w:rsidR="00DB2EA7" w:rsidRPr="001060E1" w:rsidRDefault="00DB2EA7" w:rsidP="007971C7">
            <w:pPr>
              <w:rPr>
                <w:rFonts w:ascii="Umprum" w:hAnsi="Umprum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630425B2" w14:textId="77777777" w:rsidR="00DB2EA7" w:rsidRPr="001060E1" w:rsidRDefault="00DB2EA7" w:rsidP="007971C7">
            <w:pPr>
              <w:rPr>
                <w:rFonts w:ascii="Umprum" w:hAnsi="Umprum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3F6D7BF9" w14:textId="77777777" w:rsidR="00DB2EA7" w:rsidRPr="0003094E" w:rsidRDefault="00DB2EA7" w:rsidP="007971C7">
            <w:pPr>
              <w:rPr>
                <w:rFonts w:ascii="Umprum" w:hAnsi="Umprum"/>
              </w:rPr>
            </w:pPr>
          </w:p>
        </w:tc>
      </w:tr>
      <w:tr w:rsidR="000E163A" w:rsidRPr="001060E1" w14:paraId="3E9F5F55" w14:textId="77777777" w:rsidTr="000E163A">
        <w:trPr>
          <w:cantSplit/>
          <w:trHeight w:val="454"/>
        </w:trPr>
        <w:tc>
          <w:tcPr>
            <w:tcW w:w="138" w:type="pct"/>
            <w:shd w:val="clear" w:color="auto" w:fill="D9D9D9"/>
            <w:vAlign w:val="center"/>
          </w:tcPr>
          <w:p w14:paraId="10BDF098" w14:textId="69743C08" w:rsidR="000E163A" w:rsidRPr="00F3192D" w:rsidRDefault="000E163A" w:rsidP="000E163A">
            <w:pPr>
              <w:jc w:val="center"/>
            </w:pPr>
            <w:r w:rsidRPr="00F3192D">
              <w:t>2</w:t>
            </w:r>
          </w:p>
        </w:tc>
        <w:tc>
          <w:tcPr>
            <w:tcW w:w="1252" w:type="pct"/>
            <w:shd w:val="clear" w:color="auto" w:fill="D9D9D9"/>
            <w:vAlign w:val="center"/>
          </w:tcPr>
          <w:p w14:paraId="61C3AD77" w14:textId="2B2FDBF8" w:rsidR="000E163A" w:rsidRPr="001060E1" w:rsidRDefault="000E163A" w:rsidP="000E163A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Náklady nebo výdaje na subdodávky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AE29B8D" w14:textId="77777777" w:rsidR="000E163A" w:rsidRPr="001060E1" w:rsidRDefault="000E163A" w:rsidP="000E163A">
            <w:pPr>
              <w:rPr>
                <w:rFonts w:ascii="Umprum" w:hAnsi="Umprum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52764A96" w14:textId="77777777" w:rsidR="000E163A" w:rsidRPr="001060E1" w:rsidRDefault="000E163A" w:rsidP="000E163A">
            <w:pPr>
              <w:rPr>
                <w:rFonts w:ascii="Umprum" w:hAnsi="Umprum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1F183895" w14:textId="77777777" w:rsidR="000E163A" w:rsidRPr="001060E1" w:rsidRDefault="000E163A" w:rsidP="000E163A">
            <w:pPr>
              <w:rPr>
                <w:rFonts w:ascii="Umprum" w:hAnsi="Umprum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7F3F68AB" w14:textId="77777777" w:rsidR="000E163A" w:rsidRPr="0003094E" w:rsidRDefault="000E163A" w:rsidP="000E163A">
            <w:pPr>
              <w:rPr>
                <w:rFonts w:ascii="Umprum" w:hAnsi="Umprum"/>
              </w:rPr>
            </w:pPr>
          </w:p>
        </w:tc>
      </w:tr>
      <w:tr w:rsidR="000E163A" w:rsidRPr="001060E1" w14:paraId="7CAD543E" w14:textId="77777777" w:rsidTr="000E163A">
        <w:trPr>
          <w:cantSplit/>
          <w:trHeight w:val="454"/>
        </w:trPr>
        <w:tc>
          <w:tcPr>
            <w:tcW w:w="138" w:type="pct"/>
            <w:shd w:val="clear" w:color="auto" w:fill="D9D9D9"/>
            <w:vAlign w:val="center"/>
          </w:tcPr>
          <w:p w14:paraId="62F538EB" w14:textId="6616837F" w:rsidR="000E163A" w:rsidRPr="00F3192D" w:rsidRDefault="000E163A" w:rsidP="000E163A">
            <w:pPr>
              <w:jc w:val="center"/>
            </w:pPr>
            <w:r w:rsidRPr="00F3192D">
              <w:t>3</w:t>
            </w:r>
          </w:p>
        </w:tc>
        <w:tc>
          <w:tcPr>
            <w:tcW w:w="1252" w:type="pct"/>
            <w:shd w:val="clear" w:color="auto" w:fill="D9D9D9"/>
            <w:vAlign w:val="center"/>
          </w:tcPr>
          <w:p w14:paraId="74958408" w14:textId="08BF8724" w:rsidR="000E163A" w:rsidRPr="001060E1" w:rsidRDefault="000E163A" w:rsidP="000E163A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Ostatní náklady (např. nákupy materiálu, služby)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6F71FFE" w14:textId="77777777" w:rsidR="000E163A" w:rsidRPr="001060E1" w:rsidRDefault="000E163A" w:rsidP="000E163A">
            <w:pPr>
              <w:rPr>
                <w:rFonts w:ascii="Umprum" w:hAnsi="Umprum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71931B21" w14:textId="77777777" w:rsidR="000E163A" w:rsidRPr="001060E1" w:rsidRDefault="000E163A" w:rsidP="000E163A">
            <w:pPr>
              <w:rPr>
                <w:rFonts w:ascii="Umprum" w:hAnsi="Umprum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3384A23F" w14:textId="77777777" w:rsidR="000E163A" w:rsidRPr="001060E1" w:rsidRDefault="000E163A" w:rsidP="000E163A">
            <w:pPr>
              <w:rPr>
                <w:rFonts w:ascii="Umprum" w:hAnsi="Umprum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02511C0A" w14:textId="77777777" w:rsidR="000E163A" w:rsidRPr="0003094E" w:rsidRDefault="000E163A" w:rsidP="000E163A">
            <w:pPr>
              <w:rPr>
                <w:rFonts w:ascii="Umprum" w:hAnsi="Umprum"/>
              </w:rPr>
            </w:pPr>
          </w:p>
        </w:tc>
      </w:tr>
      <w:tr w:rsidR="000E163A" w:rsidRPr="001060E1" w14:paraId="138218FC" w14:textId="77777777" w:rsidTr="000E163A">
        <w:trPr>
          <w:cantSplit/>
          <w:trHeight w:val="454"/>
        </w:trPr>
        <w:tc>
          <w:tcPr>
            <w:tcW w:w="138" w:type="pct"/>
            <w:shd w:val="clear" w:color="auto" w:fill="D9D9D9"/>
            <w:vAlign w:val="center"/>
          </w:tcPr>
          <w:p w14:paraId="6D43E921" w14:textId="36B0280D" w:rsidR="000E163A" w:rsidRPr="00F3192D" w:rsidRDefault="000E163A" w:rsidP="000E163A">
            <w:pPr>
              <w:jc w:val="center"/>
            </w:pPr>
            <w:r w:rsidRPr="00F3192D">
              <w:t>4</w:t>
            </w:r>
          </w:p>
        </w:tc>
        <w:tc>
          <w:tcPr>
            <w:tcW w:w="1252" w:type="pct"/>
            <w:shd w:val="clear" w:color="auto" w:fill="D9D9D9"/>
            <w:vAlign w:val="center"/>
          </w:tcPr>
          <w:p w14:paraId="61537BC4" w14:textId="1EFD4880" w:rsidR="000E163A" w:rsidRPr="001060E1" w:rsidRDefault="000E163A" w:rsidP="000E163A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Náklady na ochranu duševního vlastnictví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ABFF3E1" w14:textId="77777777" w:rsidR="000E163A" w:rsidRPr="001060E1" w:rsidRDefault="000E163A" w:rsidP="000E163A">
            <w:pPr>
              <w:rPr>
                <w:rFonts w:ascii="Umprum" w:hAnsi="Umprum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10FBEB3D" w14:textId="77777777" w:rsidR="000E163A" w:rsidRPr="001060E1" w:rsidRDefault="000E163A" w:rsidP="000E163A">
            <w:pPr>
              <w:rPr>
                <w:rFonts w:ascii="Umprum" w:hAnsi="Umprum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2B7C373D" w14:textId="77777777" w:rsidR="000E163A" w:rsidRPr="001060E1" w:rsidRDefault="000E163A" w:rsidP="000E163A">
            <w:pPr>
              <w:rPr>
                <w:rFonts w:ascii="Umprum" w:hAnsi="Umprum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575FDBDA" w14:textId="77777777" w:rsidR="000E163A" w:rsidRPr="0003094E" w:rsidRDefault="000E163A" w:rsidP="000E163A">
            <w:pPr>
              <w:rPr>
                <w:rFonts w:ascii="Umprum" w:hAnsi="Umprum"/>
              </w:rPr>
            </w:pPr>
          </w:p>
        </w:tc>
      </w:tr>
      <w:tr w:rsidR="000E163A" w:rsidRPr="001060E1" w14:paraId="53501F41" w14:textId="77777777" w:rsidTr="000E163A">
        <w:trPr>
          <w:cantSplit/>
          <w:trHeight w:val="454"/>
        </w:trPr>
        <w:tc>
          <w:tcPr>
            <w:tcW w:w="138" w:type="pct"/>
            <w:shd w:val="clear" w:color="auto" w:fill="D9D9D9"/>
            <w:vAlign w:val="center"/>
          </w:tcPr>
          <w:p w14:paraId="718C0070" w14:textId="0D8D6172" w:rsidR="000E163A" w:rsidRPr="00F3192D" w:rsidRDefault="000E163A" w:rsidP="000E163A">
            <w:pPr>
              <w:jc w:val="center"/>
            </w:pPr>
            <w:r w:rsidRPr="00F3192D">
              <w:t>5</w:t>
            </w:r>
          </w:p>
        </w:tc>
        <w:tc>
          <w:tcPr>
            <w:tcW w:w="1252" w:type="pct"/>
            <w:shd w:val="clear" w:color="auto" w:fill="D9D9D9"/>
            <w:vAlign w:val="center"/>
          </w:tcPr>
          <w:p w14:paraId="567151D6" w14:textId="03E0181A" w:rsidR="000E163A" w:rsidRPr="001060E1" w:rsidRDefault="000E163A" w:rsidP="000E163A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Cestovné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45D72E1" w14:textId="77777777" w:rsidR="000E163A" w:rsidRPr="001060E1" w:rsidRDefault="000E163A" w:rsidP="000E163A">
            <w:pPr>
              <w:rPr>
                <w:rFonts w:ascii="Umprum" w:hAnsi="Umprum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200D1069" w14:textId="77777777" w:rsidR="000E163A" w:rsidRPr="001060E1" w:rsidRDefault="000E163A" w:rsidP="000E163A">
            <w:pPr>
              <w:rPr>
                <w:rFonts w:ascii="Umprum" w:hAnsi="Umprum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303B4A7C" w14:textId="77777777" w:rsidR="000E163A" w:rsidRPr="001060E1" w:rsidRDefault="000E163A" w:rsidP="000E163A">
            <w:pPr>
              <w:rPr>
                <w:rFonts w:ascii="Umprum" w:hAnsi="Umprum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7AD4DDDB" w14:textId="77777777" w:rsidR="000E163A" w:rsidRPr="0003094E" w:rsidRDefault="000E163A" w:rsidP="000E163A">
            <w:pPr>
              <w:rPr>
                <w:rFonts w:ascii="Umprum" w:hAnsi="Umprum"/>
              </w:rPr>
            </w:pPr>
          </w:p>
        </w:tc>
      </w:tr>
      <w:tr w:rsidR="000E163A" w:rsidRPr="001060E1" w14:paraId="76EC185B" w14:textId="77777777" w:rsidTr="000E163A">
        <w:trPr>
          <w:cantSplit/>
          <w:trHeight w:val="454"/>
        </w:trPr>
        <w:tc>
          <w:tcPr>
            <w:tcW w:w="138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F4CC9A" w14:textId="08864D95" w:rsidR="000E163A" w:rsidRPr="00F3192D" w:rsidRDefault="00F91233" w:rsidP="000E163A">
            <w:pPr>
              <w:jc w:val="center"/>
            </w:pPr>
            <w:r>
              <w:t>6</w:t>
            </w:r>
          </w:p>
        </w:tc>
        <w:tc>
          <w:tcPr>
            <w:tcW w:w="1252" w:type="pct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2E59ED8A" w14:textId="48070B06" w:rsidR="000E163A" w:rsidRPr="001060E1" w:rsidRDefault="00F91233" w:rsidP="000E163A">
            <w:pPr>
              <w:rPr>
                <w:rFonts w:ascii="Umprum" w:hAnsi="Umprum"/>
              </w:rPr>
            </w:pPr>
            <w:r>
              <w:rPr>
                <w:rFonts w:ascii="Umprum" w:hAnsi="Umprum"/>
              </w:rPr>
              <w:t>Nepřímé náklady ve výši 25 %</w:t>
            </w:r>
          </w:p>
        </w:tc>
        <w:tc>
          <w:tcPr>
            <w:tcW w:w="927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FA8672" w14:textId="77777777" w:rsidR="000E163A" w:rsidRPr="001060E1" w:rsidRDefault="000E163A" w:rsidP="000E163A">
            <w:pPr>
              <w:rPr>
                <w:rFonts w:ascii="Umprum" w:hAnsi="Umprum"/>
              </w:rPr>
            </w:pPr>
          </w:p>
        </w:tc>
        <w:tc>
          <w:tcPr>
            <w:tcW w:w="896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04AFEA" w14:textId="77777777" w:rsidR="000E163A" w:rsidRPr="001060E1" w:rsidRDefault="000E163A" w:rsidP="000E163A">
            <w:pPr>
              <w:rPr>
                <w:rFonts w:ascii="Umprum" w:hAnsi="Umprum"/>
              </w:rPr>
            </w:pPr>
          </w:p>
        </w:tc>
        <w:tc>
          <w:tcPr>
            <w:tcW w:w="858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DD5815" w14:textId="77777777" w:rsidR="000E163A" w:rsidRPr="001060E1" w:rsidRDefault="000E163A" w:rsidP="000E163A">
            <w:pPr>
              <w:rPr>
                <w:rFonts w:ascii="Umprum" w:hAnsi="Umprum"/>
              </w:rPr>
            </w:pPr>
          </w:p>
        </w:tc>
        <w:tc>
          <w:tcPr>
            <w:tcW w:w="929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8900AF" w14:textId="77777777" w:rsidR="000E163A" w:rsidRPr="0003094E" w:rsidRDefault="000E163A" w:rsidP="000E163A">
            <w:pPr>
              <w:rPr>
                <w:rFonts w:ascii="Umprum" w:hAnsi="Umprum"/>
              </w:rPr>
            </w:pPr>
          </w:p>
        </w:tc>
      </w:tr>
      <w:tr w:rsidR="00F91233" w:rsidRPr="001060E1" w14:paraId="3CFB474A" w14:textId="77777777" w:rsidTr="000E163A">
        <w:trPr>
          <w:cantSplit/>
          <w:trHeight w:val="454"/>
        </w:trPr>
        <w:tc>
          <w:tcPr>
            <w:tcW w:w="138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46AFA0" w14:textId="7788F114" w:rsidR="00F91233" w:rsidRPr="00F3192D" w:rsidRDefault="00F91233" w:rsidP="00F91233">
            <w:pPr>
              <w:jc w:val="center"/>
            </w:pPr>
            <w:r>
              <w:t>7</w:t>
            </w:r>
          </w:p>
        </w:tc>
        <w:tc>
          <w:tcPr>
            <w:tcW w:w="1252" w:type="pct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24CC3E6E" w14:textId="513ECEC1" w:rsidR="00F91233" w:rsidRPr="001060E1" w:rsidRDefault="00F91233" w:rsidP="00F91233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CELKEM Z</w:t>
            </w:r>
            <w:r>
              <w:rPr>
                <w:rFonts w:ascii="Umprum" w:hAnsi="Umprum"/>
              </w:rPr>
              <w:t xml:space="preserve">A JEDNOTLIVÉ ROKY </w:t>
            </w:r>
            <w:r w:rsidRPr="001060E1">
              <w:rPr>
                <w:rFonts w:ascii="Umprum" w:hAnsi="Umprum"/>
              </w:rPr>
              <w:t>REALIZACE</w:t>
            </w:r>
          </w:p>
        </w:tc>
        <w:tc>
          <w:tcPr>
            <w:tcW w:w="927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83C95E" w14:textId="77777777" w:rsidR="00F91233" w:rsidRPr="001060E1" w:rsidRDefault="00F91233" w:rsidP="00F91233">
            <w:pPr>
              <w:rPr>
                <w:rFonts w:ascii="Umprum" w:hAnsi="Umprum"/>
              </w:rPr>
            </w:pPr>
          </w:p>
        </w:tc>
        <w:tc>
          <w:tcPr>
            <w:tcW w:w="896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D0F8F6" w14:textId="77777777" w:rsidR="00F91233" w:rsidRPr="001060E1" w:rsidRDefault="00F91233" w:rsidP="00F91233">
            <w:pPr>
              <w:rPr>
                <w:rFonts w:ascii="Umprum" w:hAnsi="Umprum"/>
              </w:rPr>
            </w:pPr>
          </w:p>
        </w:tc>
        <w:tc>
          <w:tcPr>
            <w:tcW w:w="858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EBB8BB" w14:textId="77777777" w:rsidR="00F91233" w:rsidRPr="001060E1" w:rsidRDefault="00F91233" w:rsidP="00F91233">
            <w:pPr>
              <w:rPr>
                <w:rFonts w:ascii="Umprum" w:hAnsi="Umprum"/>
              </w:rPr>
            </w:pPr>
          </w:p>
        </w:tc>
        <w:tc>
          <w:tcPr>
            <w:tcW w:w="929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1A9CB9" w14:textId="77777777" w:rsidR="00F91233" w:rsidRPr="0003094E" w:rsidRDefault="00F91233" w:rsidP="00F91233">
            <w:pPr>
              <w:rPr>
                <w:rFonts w:ascii="Umprum" w:hAnsi="Umprum"/>
              </w:rPr>
            </w:pPr>
          </w:p>
        </w:tc>
      </w:tr>
      <w:tr w:rsidR="000E163A" w:rsidRPr="001060E1" w14:paraId="0F91278F" w14:textId="77777777" w:rsidTr="000E163A">
        <w:trPr>
          <w:cantSplit/>
          <w:trHeight w:val="454"/>
        </w:trPr>
        <w:tc>
          <w:tcPr>
            <w:tcW w:w="138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4F4702D" w14:textId="112F80E2" w:rsidR="000E163A" w:rsidRPr="00F3192D" w:rsidRDefault="00F91233" w:rsidP="000E163A">
            <w:pPr>
              <w:jc w:val="center"/>
            </w:pPr>
            <w:r>
              <w:t>8</w:t>
            </w:r>
          </w:p>
        </w:tc>
        <w:tc>
          <w:tcPr>
            <w:tcW w:w="1252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0802B44" w14:textId="356834A0" w:rsidR="000E163A" w:rsidRPr="001060E1" w:rsidRDefault="000E163A" w:rsidP="000E163A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 xml:space="preserve">Podíl finanční spoluúčastni ze strany aplikačního partnera  </w:t>
            </w:r>
          </w:p>
        </w:tc>
        <w:tc>
          <w:tcPr>
            <w:tcW w:w="3610" w:type="pct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5D173" w14:textId="77777777" w:rsidR="000E163A" w:rsidRPr="0003094E" w:rsidRDefault="000E163A" w:rsidP="000E163A">
            <w:pPr>
              <w:rPr>
                <w:rFonts w:ascii="Umprum" w:hAnsi="Umprum"/>
              </w:rPr>
            </w:pPr>
          </w:p>
        </w:tc>
      </w:tr>
    </w:tbl>
    <w:p w14:paraId="04E5200C" w14:textId="77777777" w:rsidR="000404AE" w:rsidRPr="001060E1" w:rsidRDefault="000404AE" w:rsidP="007971C7">
      <w:pPr>
        <w:rPr>
          <w:rFonts w:ascii="Umprum" w:hAnsi="Umprum"/>
        </w:rPr>
      </w:pPr>
    </w:p>
    <w:p w14:paraId="7079BDD3" w14:textId="77777777" w:rsidR="00FE32B4" w:rsidRPr="001060E1" w:rsidRDefault="006A26B1" w:rsidP="003344BE">
      <w:pPr>
        <w:pStyle w:val="Nadpis1"/>
      </w:pPr>
      <w:r w:rsidRPr="001060E1">
        <w:lastRenderedPageBreak/>
        <w:t>Přílohy k přihlášce, které je nutné dodat:</w:t>
      </w:r>
    </w:p>
    <w:p w14:paraId="2F432BBD" w14:textId="5DF05579" w:rsidR="006750ED" w:rsidRDefault="006750ED" w:rsidP="00AF7B64">
      <w:pPr>
        <w:pStyle w:val="Odstavecseseznamem"/>
        <w:widowControl w:val="0"/>
        <w:numPr>
          <w:ilvl w:val="0"/>
          <w:numId w:val="1"/>
        </w:numPr>
        <w:suppressAutoHyphens/>
        <w:spacing w:before="120" w:line="360" w:lineRule="auto"/>
        <w:ind w:left="714" w:hanging="357"/>
        <w:rPr>
          <w:rFonts w:ascii="Umprum" w:eastAsiaTheme="minorHAnsi" w:hAnsi="Umprum"/>
          <w:szCs w:val="21"/>
          <w:lang w:val="cs-CZ" w:eastAsia="en-US"/>
        </w:rPr>
      </w:pPr>
      <w:bookmarkStart w:id="1" w:name="_Hlk198625204"/>
      <w:proofErr w:type="spellStart"/>
      <w:r>
        <w:rPr>
          <w:rFonts w:ascii="Umprum" w:eastAsiaTheme="minorHAnsi" w:hAnsi="Umprum"/>
          <w:szCs w:val="21"/>
          <w:lang w:val="cs-CZ" w:eastAsia="en-US"/>
        </w:rPr>
        <w:t>A_Finanční</w:t>
      </w:r>
      <w:proofErr w:type="spellEnd"/>
      <w:r>
        <w:rPr>
          <w:rFonts w:ascii="Umprum" w:eastAsiaTheme="minorHAnsi" w:hAnsi="Umprum"/>
          <w:szCs w:val="21"/>
          <w:lang w:val="cs-CZ" w:eastAsia="en-US"/>
        </w:rPr>
        <w:t xml:space="preserve"> plán projektu</w:t>
      </w:r>
    </w:p>
    <w:p w14:paraId="47426ECD" w14:textId="17E40343" w:rsidR="00C35E78" w:rsidRDefault="00C35E78" w:rsidP="00AF7B64">
      <w:pPr>
        <w:pStyle w:val="Odstavecseseznamem"/>
        <w:widowControl w:val="0"/>
        <w:numPr>
          <w:ilvl w:val="0"/>
          <w:numId w:val="1"/>
        </w:numPr>
        <w:suppressAutoHyphens/>
        <w:spacing w:before="120" w:line="360" w:lineRule="auto"/>
        <w:ind w:left="714" w:hanging="357"/>
        <w:rPr>
          <w:rFonts w:ascii="Umprum" w:eastAsiaTheme="minorHAnsi" w:hAnsi="Umprum"/>
          <w:szCs w:val="21"/>
          <w:lang w:val="cs-CZ" w:eastAsia="en-US"/>
        </w:rPr>
      </w:pPr>
      <w:proofErr w:type="spellStart"/>
      <w:r>
        <w:rPr>
          <w:rFonts w:ascii="Umprum" w:eastAsiaTheme="minorHAnsi" w:hAnsi="Umprum"/>
          <w:szCs w:val="21"/>
          <w:lang w:val="cs-CZ" w:eastAsia="en-US"/>
        </w:rPr>
        <w:t>B_Harmonogram</w:t>
      </w:r>
      <w:proofErr w:type="spellEnd"/>
      <w:r>
        <w:rPr>
          <w:rFonts w:ascii="Umprum" w:eastAsiaTheme="minorHAnsi" w:hAnsi="Umprum"/>
          <w:szCs w:val="21"/>
          <w:lang w:val="cs-CZ" w:eastAsia="en-US"/>
        </w:rPr>
        <w:t xml:space="preserve"> projektu</w:t>
      </w:r>
    </w:p>
    <w:p w14:paraId="4D5CE9A6" w14:textId="2794D4C8" w:rsidR="00FE32B4" w:rsidRPr="001060E1" w:rsidRDefault="00C35E78" w:rsidP="00AF7B64">
      <w:pPr>
        <w:pStyle w:val="Odstavecseseznamem"/>
        <w:widowControl w:val="0"/>
        <w:numPr>
          <w:ilvl w:val="0"/>
          <w:numId w:val="1"/>
        </w:numPr>
        <w:suppressAutoHyphens/>
        <w:spacing w:before="120" w:line="360" w:lineRule="auto"/>
        <w:ind w:left="714" w:hanging="357"/>
        <w:rPr>
          <w:rFonts w:ascii="Umprum" w:eastAsiaTheme="minorHAnsi" w:hAnsi="Umprum"/>
          <w:szCs w:val="21"/>
          <w:lang w:val="cs-CZ" w:eastAsia="en-US"/>
        </w:rPr>
      </w:pPr>
      <w:proofErr w:type="spellStart"/>
      <w:r>
        <w:rPr>
          <w:rFonts w:ascii="Umprum" w:eastAsiaTheme="minorHAnsi" w:hAnsi="Umprum"/>
          <w:szCs w:val="21"/>
          <w:lang w:val="cs-CZ" w:eastAsia="en-US"/>
        </w:rPr>
        <w:t>C</w:t>
      </w:r>
      <w:r w:rsidR="006750ED">
        <w:rPr>
          <w:rFonts w:ascii="Umprum" w:eastAsiaTheme="minorHAnsi" w:hAnsi="Umprum"/>
          <w:szCs w:val="21"/>
          <w:lang w:val="cs-CZ" w:eastAsia="en-US"/>
        </w:rPr>
        <w:t>_</w:t>
      </w:r>
      <w:r w:rsidR="006A26B1" w:rsidRPr="001060E1">
        <w:rPr>
          <w:rFonts w:ascii="Umprum" w:eastAsiaTheme="minorHAnsi" w:hAnsi="Umprum"/>
          <w:szCs w:val="21"/>
          <w:lang w:val="cs-CZ" w:eastAsia="en-US"/>
        </w:rPr>
        <w:t>Souhlas</w:t>
      </w:r>
      <w:proofErr w:type="spellEnd"/>
      <w:r w:rsidR="006A26B1" w:rsidRPr="001060E1">
        <w:rPr>
          <w:rFonts w:ascii="Umprum" w:eastAsiaTheme="minorHAnsi" w:hAnsi="Umprum"/>
          <w:szCs w:val="21"/>
          <w:lang w:val="cs-CZ" w:eastAsia="en-US"/>
        </w:rPr>
        <w:t xml:space="preserve"> s účastí v projektu od členů týmu (pokud jsou zapojeni)</w:t>
      </w:r>
    </w:p>
    <w:p w14:paraId="18D8E358" w14:textId="73E11743" w:rsidR="00AF7B64" w:rsidRPr="001060E1" w:rsidRDefault="00C35E78" w:rsidP="00AF7B64">
      <w:pPr>
        <w:pStyle w:val="Odstavecseseznamem"/>
        <w:widowControl w:val="0"/>
        <w:numPr>
          <w:ilvl w:val="0"/>
          <w:numId w:val="1"/>
        </w:numPr>
        <w:suppressAutoHyphens/>
        <w:spacing w:before="120" w:line="360" w:lineRule="auto"/>
        <w:ind w:left="714" w:hanging="357"/>
        <w:rPr>
          <w:rFonts w:ascii="Umprum" w:eastAsiaTheme="minorHAnsi" w:hAnsi="Umprum"/>
          <w:szCs w:val="21"/>
          <w:lang w:val="cs-CZ" w:eastAsia="en-US"/>
        </w:rPr>
      </w:pPr>
      <w:proofErr w:type="spellStart"/>
      <w:r>
        <w:rPr>
          <w:rFonts w:ascii="Umprum" w:eastAsiaTheme="minorHAnsi" w:hAnsi="Umprum"/>
          <w:szCs w:val="21"/>
          <w:lang w:val="cs-CZ" w:eastAsia="en-US"/>
        </w:rPr>
        <w:t>D</w:t>
      </w:r>
      <w:r w:rsidR="006750ED">
        <w:rPr>
          <w:rFonts w:ascii="Umprum" w:eastAsiaTheme="minorHAnsi" w:hAnsi="Umprum"/>
          <w:szCs w:val="21"/>
          <w:lang w:val="cs-CZ" w:eastAsia="en-US"/>
        </w:rPr>
        <w:t>_</w:t>
      </w:r>
      <w:r w:rsidR="006A26B1" w:rsidRPr="001060E1">
        <w:rPr>
          <w:rFonts w:ascii="Umprum" w:eastAsiaTheme="minorHAnsi" w:hAnsi="Umprum"/>
          <w:szCs w:val="21"/>
          <w:lang w:val="cs-CZ" w:eastAsia="en-US"/>
        </w:rPr>
        <w:t>Průvodní</w:t>
      </w:r>
      <w:proofErr w:type="spellEnd"/>
      <w:r w:rsidR="006A26B1" w:rsidRPr="001060E1">
        <w:rPr>
          <w:rFonts w:ascii="Umprum" w:eastAsiaTheme="minorHAnsi" w:hAnsi="Umprum"/>
          <w:szCs w:val="21"/>
          <w:lang w:val="cs-CZ" w:eastAsia="en-US"/>
        </w:rPr>
        <w:t xml:space="preserve"> dopis aplikačního partnera obsahující</w:t>
      </w:r>
      <w:r w:rsidR="00AF7B64" w:rsidRPr="001060E1">
        <w:rPr>
          <w:rFonts w:ascii="Umprum" w:eastAsiaTheme="minorHAnsi" w:hAnsi="Umprum"/>
          <w:szCs w:val="21"/>
          <w:lang w:val="cs-CZ" w:eastAsia="en-US"/>
        </w:rPr>
        <w:t xml:space="preserve"> minimálně:</w:t>
      </w:r>
    </w:p>
    <w:p w14:paraId="6F62DC1A" w14:textId="77777777" w:rsidR="00AF7B64" w:rsidRPr="001060E1" w:rsidRDefault="006A26B1" w:rsidP="00AF7B64">
      <w:pPr>
        <w:pStyle w:val="Odstavecseseznamem"/>
        <w:widowControl w:val="0"/>
        <w:numPr>
          <w:ilvl w:val="1"/>
          <w:numId w:val="1"/>
        </w:numPr>
        <w:suppressAutoHyphens/>
        <w:spacing w:before="120" w:line="360" w:lineRule="auto"/>
        <w:rPr>
          <w:rFonts w:ascii="Umprum" w:eastAsiaTheme="minorHAnsi" w:hAnsi="Umprum"/>
          <w:szCs w:val="21"/>
          <w:lang w:val="cs-CZ" w:eastAsia="en-US"/>
        </w:rPr>
      </w:pPr>
      <w:r w:rsidRPr="001060E1">
        <w:rPr>
          <w:rFonts w:ascii="Umprum" w:eastAsiaTheme="minorHAnsi" w:hAnsi="Umprum"/>
          <w:szCs w:val="21"/>
          <w:lang w:val="cs-CZ" w:eastAsia="en-US"/>
        </w:rPr>
        <w:t>očekávání od projektu</w:t>
      </w:r>
    </w:p>
    <w:p w14:paraId="007C6AC3" w14:textId="5F94ED5C" w:rsidR="00FE32B4" w:rsidRPr="001060E1" w:rsidRDefault="006A26B1" w:rsidP="00AF7B64">
      <w:pPr>
        <w:pStyle w:val="Odstavecseseznamem"/>
        <w:widowControl w:val="0"/>
        <w:numPr>
          <w:ilvl w:val="1"/>
          <w:numId w:val="1"/>
        </w:numPr>
        <w:suppressAutoHyphens/>
        <w:spacing w:before="120" w:line="360" w:lineRule="auto"/>
        <w:rPr>
          <w:rFonts w:ascii="Umprum" w:eastAsiaTheme="minorHAnsi" w:hAnsi="Umprum"/>
          <w:szCs w:val="21"/>
          <w:lang w:val="cs-CZ" w:eastAsia="en-US"/>
        </w:rPr>
      </w:pPr>
      <w:r w:rsidRPr="001060E1">
        <w:rPr>
          <w:rFonts w:ascii="Umprum" w:eastAsiaTheme="minorHAnsi" w:hAnsi="Umprum"/>
          <w:szCs w:val="21"/>
          <w:lang w:val="cs-CZ" w:eastAsia="en-US"/>
        </w:rPr>
        <w:t>stanovisko k plánovanému využití jeho zdrojů a technického zázemí</w:t>
      </w:r>
      <w:r w:rsidR="00AF7B64" w:rsidRPr="001060E1">
        <w:rPr>
          <w:rFonts w:ascii="Umprum" w:eastAsiaTheme="minorHAnsi" w:hAnsi="Umprum"/>
          <w:szCs w:val="21"/>
          <w:lang w:val="cs-CZ" w:eastAsia="en-US"/>
        </w:rPr>
        <w:t xml:space="preserve"> </w:t>
      </w:r>
      <w:r w:rsidRPr="001060E1">
        <w:rPr>
          <w:rFonts w:ascii="Umprum" w:eastAsiaTheme="minorHAnsi" w:hAnsi="Umprum"/>
          <w:szCs w:val="21"/>
          <w:lang w:val="cs-CZ" w:eastAsia="en-US"/>
        </w:rPr>
        <w:t>(pokud je zapojen)</w:t>
      </w:r>
    </w:p>
    <w:p w14:paraId="65D100CE" w14:textId="3C765EC7" w:rsidR="00573D96" w:rsidRDefault="00573D96" w:rsidP="00AF7B64">
      <w:pPr>
        <w:pStyle w:val="Odstavecseseznamem"/>
        <w:widowControl w:val="0"/>
        <w:numPr>
          <w:ilvl w:val="1"/>
          <w:numId w:val="1"/>
        </w:numPr>
        <w:suppressAutoHyphens/>
        <w:spacing w:before="120" w:line="360" w:lineRule="auto"/>
        <w:rPr>
          <w:rFonts w:ascii="Umprum" w:eastAsiaTheme="minorHAnsi" w:hAnsi="Umprum"/>
          <w:szCs w:val="21"/>
          <w:lang w:val="cs-CZ" w:eastAsia="en-US"/>
        </w:rPr>
      </w:pPr>
      <w:r w:rsidRPr="001060E1">
        <w:rPr>
          <w:rFonts w:ascii="Umprum" w:eastAsiaTheme="minorHAnsi" w:hAnsi="Umprum"/>
          <w:szCs w:val="21"/>
          <w:lang w:val="cs-CZ" w:eastAsia="en-US"/>
        </w:rPr>
        <w:t xml:space="preserve">popis přístupu k aplikaci výsledků projektu (včetně podpory této aplikace na jeho straně, časového </w:t>
      </w:r>
      <w:proofErr w:type="gramStart"/>
      <w:r w:rsidRPr="001060E1">
        <w:rPr>
          <w:rFonts w:ascii="Umprum" w:eastAsiaTheme="minorHAnsi" w:hAnsi="Umprum"/>
          <w:szCs w:val="21"/>
          <w:lang w:val="cs-CZ" w:eastAsia="en-US"/>
        </w:rPr>
        <w:t>výhledu,</w:t>
      </w:r>
      <w:proofErr w:type="gramEnd"/>
      <w:r w:rsidRPr="001060E1">
        <w:rPr>
          <w:rFonts w:ascii="Umprum" w:eastAsiaTheme="minorHAnsi" w:hAnsi="Umprum"/>
          <w:szCs w:val="21"/>
          <w:lang w:val="cs-CZ" w:eastAsia="en-US"/>
        </w:rPr>
        <w:t xml:space="preserve"> atd.)</w:t>
      </w:r>
    </w:p>
    <w:p w14:paraId="78723B7B" w14:textId="77777777" w:rsidR="000E163A" w:rsidRPr="001060E1" w:rsidRDefault="000E163A" w:rsidP="00AF7B64">
      <w:pPr>
        <w:pStyle w:val="Odstavecseseznamem"/>
        <w:widowControl w:val="0"/>
        <w:numPr>
          <w:ilvl w:val="1"/>
          <w:numId w:val="1"/>
        </w:numPr>
        <w:suppressAutoHyphens/>
        <w:spacing w:before="120" w:line="360" w:lineRule="auto"/>
        <w:rPr>
          <w:rFonts w:ascii="Umprum" w:eastAsiaTheme="minorHAnsi" w:hAnsi="Umprum"/>
          <w:szCs w:val="21"/>
          <w:lang w:val="cs-CZ" w:eastAsia="en-US"/>
        </w:rPr>
      </w:pPr>
    </w:p>
    <w:bookmarkEnd w:id="1"/>
    <w:p w14:paraId="5D38ADBD" w14:textId="5B6DE090" w:rsidR="00FE32B4" w:rsidRPr="003344BE" w:rsidRDefault="004354FF" w:rsidP="003344BE">
      <w:pPr>
        <w:pStyle w:val="Nadpis1"/>
      </w:pPr>
      <w:r w:rsidRPr="003344BE">
        <w:t>Hodnocení projektů</w:t>
      </w:r>
    </w:p>
    <w:p w14:paraId="224AC172" w14:textId="77777777" w:rsidR="006750ED" w:rsidRDefault="006750ED" w:rsidP="006750ED">
      <w:pPr>
        <w:spacing w:before="24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color w:val="000000" w:themeColor="text1"/>
        </w:rPr>
        <w:t xml:space="preserve">Projekty jsou </w:t>
      </w:r>
      <w:r>
        <w:rPr>
          <w:rFonts w:ascii="Umprum" w:hAnsi="Umprum"/>
          <w:color w:val="000000" w:themeColor="text1"/>
        </w:rPr>
        <w:t>po předložení hodnoceny v následujících kolech:</w:t>
      </w:r>
    </w:p>
    <w:p w14:paraId="28EBFBD8" w14:textId="2A4D82D1" w:rsidR="006750ED" w:rsidRPr="006750ED" w:rsidRDefault="006750ED" w:rsidP="006750ED">
      <w:pPr>
        <w:pStyle w:val="Odstavecseseznamem"/>
        <w:numPr>
          <w:ilvl w:val="1"/>
          <w:numId w:val="21"/>
        </w:numPr>
        <w:spacing w:before="240" w:line="240" w:lineRule="auto"/>
        <w:ind w:left="567" w:hanging="425"/>
        <w:rPr>
          <w:rFonts w:ascii="Umprum" w:hAnsi="Umprum"/>
          <w:b/>
          <w:bCs/>
          <w:color w:val="000000" w:themeColor="text1"/>
        </w:rPr>
      </w:pPr>
      <w:r>
        <w:rPr>
          <w:rFonts w:ascii="Umprum" w:hAnsi="Umprum"/>
          <w:color w:val="000000" w:themeColor="text1"/>
        </w:rPr>
        <w:t xml:space="preserve">Formální hodnocení administrátorem projektu </w:t>
      </w:r>
      <w:proofErr w:type="spellStart"/>
      <w:r>
        <w:rPr>
          <w:rFonts w:ascii="Umprum" w:hAnsi="Umprum"/>
          <w:color w:val="000000" w:themeColor="text1"/>
        </w:rPr>
        <w:t>PoC</w:t>
      </w:r>
      <w:proofErr w:type="spellEnd"/>
      <w:r>
        <w:rPr>
          <w:rFonts w:ascii="Umprum" w:hAnsi="Umprum"/>
          <w:color w:val="000000" w:themeColor="text1"/>
        </w:rPr>
        <w:t xml:space="preserve">. Pokud </w:t>
      </w:r>
      <w:r w:rsidRPr="006750ED">
        <w:rPr>
          <w:rFonts w:ascii="Umprum" w:hAnsi="Umprum"/>
          <w:b/>
          <w:bCs/>
          <w:color w:val="000000" w:themeColor="text1"/>
        </w:rPr>
        <w:t>DP splňuje formální podmínky</w:t>
      </w:r>
      <w:r w:rsidR="00EB2EAB">
        <w:rPr>
          <w:rFonts w:ascii="Umprum" w:hAnsi="Umprum"/>
          <w:b/>
          <w:bCs/>
          <w:color w:val="000000" w:themeColor="text1"/>
        </w:rPr>
        <w:t xml:space="preserve"> </w:t>
      </w:r>
      <w:r w:rsidR="00EB2EAB" w:rsidRPr="00EB2EAB">
        <w:rPr>
          <w:rFonts w:ascii="Umprum" w:hAnsi="Umprum"/>
          <w:color w:val="000000" w:themeColor="text1"/>
        </w:rPr>
        <w:t>(zaměření výzvy, dodání příloh, dodržení parametrů výzvy, doručení v termínu)</w:t>
      </w:r>
      <w:r w:rsidRPr="006750ED">
        <w:rPr>
          <w:rFonts w:ascii="Umprum" w:hAnsi="Umprum"/>
          <w:b/>
          <w:bCs/>
          <w:color w:val="000000" w:themeColor="text1"/>
        </w:rPr>
        <w:t>, postupuje do druhého kola.</w:t>
      </w:r>
    </w:p>
    <w:p w14:paraId="0029679D" w14:textId="77777777" w:rsidR="006750ED" w:rsidRDefault="006750ED" w:rsidP="006750ED">
      <w:pPr>
        <w:pStyle w:val="Odstavecseseznamem"/>
        <w:spacing w:before="240"/>
        <w:ind w:left="1648" w:hanging="142"/>
        <w:rPr>
          <w:rFonts w:ascii="Umprum" w:hAnsi="Umprum"/>
          <w:color w:val="000000" w:themeColor="text1"/>
        </w:rPr>
      </w:pPr>
    </w:p>
    <w:p w14:paraId="5FA6A477" w14:textId="772125E8" w:rsidR="006750ED" w:rsidRDefault="006750ED" w:rsidP="006750ED">
      <w:pPr>
        <w:pStyle w:val="Odstavecseseznamem"/>
        <w:numPr>
          <w:ilvl w:val="1"/>
          <w:numId w:val="21"/>
        </w:numPr>
        <w:spacing w:before="240" w:line="240" w:lineRule="auto"/>
        <w:ind w:left="567" w:hanging="425"/>
        <w:rPr>
          <w:rFonts w:ascii="Umprum" w:hAnsi="Umprum"/>
          <w:color w:val="000000" w:themeColor="text1"/>
        </w:rPr>
      </w:pPr>
      <w:r w:rsidRPr="006750ED">
        <w:rPr>
          <w:rFonts w:ascii="Umprum" w:hAnsi="Umprum"/>
          <w:b/>
          <w:bCs/>
          <w:color w:val="000000" w:themeColor="text1"/>
        </w:rPr>
        <w:t xml:space="preserve">V druhém kole jsou DP předloženy Radě pro komercializaci (dále jen </w:t>
      </w:r>
      <w:proofErr w:type="spellStart"/>
      <w:r w:rsidRPr="006750ED">
        <w:rPr>
          <w:rFonts w:ascii="Umprum" w:hAnsi="Umprum"/>
          <w:b/>
          <w:bCs/>
          <w:color w:val="000000" w:themeColor="text1"/>
        </w:rPr>
        <w:t>RpK</w:t>
      </w:r>
      <w:proofErr w:type="spellEnd"/>
      <w:r w:rsidRPr="006750ED">
        <w:rPr>
          <w:rFonts w:ascii="Umprum" w:hAnsi="Umprum"/>
          <w:b/>
          <w:bCs/>
          <w:color w:val="000000" w:themeColor="text1"/>
        </w:rPr>
        <w:t>), která je hodnotí dle kritérií</w:t>
      </w:r>
      <w:r w:rsidR="005A3BE5">
        <w:rPr>
          <w:rFonts w:ascii="Umprum" w:hAnsi="Umprum"/>
          <w:b/>
          <w:bCs/>
          <w:color w:val="000000" w:themeColor="text1"/>
        </w:rPr>
        <w:t xml:space="preserve"> uvedených ve výzvě</w:t>
      </w:r>
      <w:r w:rsidRPr="00F030B4">
        <w:rPr>
          <w:rFonts w:ascii="Umprum" w:hAnsi="Umprum"/>
          <w:color w:val="000000" w:themeColor="text1"/>
        </w:rPr>
        <w:t>. Každému kritériu přiděluje člen RK body včetně slovního vyjádření.</w:t>
      </w:r>
      <w:r w:rsidR="00120606" w:rsidRPr="00120606">
        <w:rPr>
          <w:rFonts w:ascii="Umprum" w:hAnsi="Umprum"/>
          <w:color w:val="000000" w:themeColor="text1"/>
          <w:sz w:val="22"/>
          <w:szCs w:val="22"/>
        </w:rPr>
        <w:t xml:space="preserve"> </w:t>
      </w:r>
      <w:r w:rsidR="00120606" w:rsidRPr="00120606">
        <w:rPr>
          <w:rFonts w:ascii="Umprum" w:hAnsi="Umprum"/>
          <w:color w:val="000000" w:themeColor="text1"/>
        </w:rPr>
        <w:t>Součástí druhého kola je osobní prezentace projektů jejich řešiteli.</w:t>
      </w:r>
    </w:p>
    <w:p w14:paraId="17004758" w14:textId="77777777" w:rsidR="006750ED" w:rsidRDefault="006750ED" w:rsidP="006750ED">
      <w:pPr>
        <w:pStyle w:val="Odstavecseseznamem"/>
        <w:spacing w:before="240" w:line="240" w:lineRule="auto"/>
        <w:ind w:left="567"/>
        <w:rPr>
          <w:rFonts w:ascii="Umprum" w:hAnsi="Umprum"/>
          <w:color w:val="000000" w:themeColor="text1"/>
        </w:rPr>
      </w:pPr>
    </w:p>
    <w:p w14:paraId="1FC6649F" w14:textId="77777777" w:rsidR="006750ED" w:rsidRPr="00F030B4" w:rsidRDefault="006750ED" w:rsidP="006750ED">
      <w:pPr>
        <w:pStyle w:val="Odstavecseseznamem"/>
        <w:spacing w:before="240" w:line="240" w:lineRule="auto"/>
        <w:ind w:left="567"/>
        <w:rPr>
          <w:rFonts w:ascii="Umprum" w:hAnsi="Umprum"/>
          <w:color w:val="000000" w:themeColor="text1"/>
        </w:rPr>
      </w:pPr>
    </w:p>
    <w:sectPr w:rsidR="006750ED" w:rsidRPr="00F030B4">
      <w:headerReference w:type="defaul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5281F" w14:textId="77777777" w:rsidR="00230C40" w:rsidRDefault="00230C40" w:rsidP="007971C7">
      <w:r>
        <w:separator/>
      </w:r>
    </w:p>
  </w:endnote>
  <w:endnote w:type="continuationSeparator" w:id="0">
    <w:p w14:paraId="059875F7" w14:textId="77777777" w:rsidR="00230C40" w:rsidRDefault="00230C40" w:rsidP="0079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Umprum">
    <w:panose1 w:val="020B0604020202020204"/>
    <w:charset w:val="00"/>
    <w:family w:val="auto"/>
    <w:notTrueType/>
    <w:pitch w:val="variable"/>
    <w:sig w:usb0="0000009F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6186A" w14:textId="77777777" w:rsidR="00230C40" w:rsidRDefault="00230C40" w:rsidP="007971C7">
      <w:r>
        <w:separator/>
      </w:r>
    </w:p>
  </w:footnote>
  <w:footnote w:type="continuationSeparator" w:id="0">
    <w:p w14:paraId="58020CC7" w14:textId="77777777" w:rsidR="00230C40" w:rsidRDefault="00230C40" w:rsidP="00797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E5B45" w14:textId="77777777" w:rsidR="00FE32B4" w:rsidRDefault="006A26B1" w:rsidP="007971C7">
    <w:r>
      <w:rPr>
        <w:noProof/>
      </w:rPr>
      <w:drawing>
        <wp:inline distT="0" distB="0" distL="0" distR="0" wp14:anchorId="4245C4F0" wp14:editId="09A10D6C">
          <wp:extent cx="2613246" cy="446486"/>
          <wp:effectExtent l="0" t="0" r="0" b="0"/>
          <wp:docPr id="1" name="image2.png" descr="Obsah obrázku Písmo, Grafika, Elektricky modrá,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sah obrázku Písmo, Grafika, Elektricky modrá, text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3246" cy="4464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028CA0BC" wp14:editId="67FEFE1F">
          <wp:simplePos x="0" y="0"/>
          <wp:positionH relativeFrom="column">
            <wp:posOffset>2514600</wp:posOffset>
          </wp:positionH>
          <wp:positionV relativeFrom="paragraph">
            <wp:posOffset>-171449</wp:posOffset>
          </wp:positionV>
          <wp:extent cx="2852531" cy="865746"/>
          <wp:effectExtent l="0" t="0" r="0" b="0"/>
          <wp:wrapNone/>
          <wp:docPr id="2" name="image3.png" descr="Obsah obrázku Písmo, Grafika, design, typografie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bsah obrázku Písmo, Grafika, design, typografie&#10;&#10;Popis byl vytvořen automaticky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2531" cy="8657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3C67E373" wp14:editId="788D8ABD">
          <wp:simplePos x="0" y="0"/>
          <wp:positionH relativeFrom="column">
            <wp:posOffset>5188275</wp:posOffset>
          </wp:positionH>
          <wp:positionV relativeFrom="paragraph">
            <wp:posOffset>-28574</wp:posOffset>
          </wp:positionV>
          <wp:extent cx="544333" cy="579216"/>
          <wp:effectExtent l="0" t="0" r="0" b="0"/>
          <wp:wrapNone/>
          <wp:docPr id="3" name="image1.png" descr="https://www.tacr.cz/logotypy/logo_TACR_zak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www.tacr.cz/logotypy/logo_TACR_zakl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4333" cy="5792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B05B2E" w14:textId="77777777" w:rsidR="00FE32B4" w:rsidRDefault="00FE32B4" w:rsidP="007971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A3983"/>
    <w:multiLevelType w:val="multilevel"/>
    <w:tmpl w:val="0C6CDDCE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ascii="Arial" w:hAnsi="Arial" w:cs="Arial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F37FAB"/>
    <w:multiLevelType w:val="hybridMultilevel"/>
    <w:tmpl w:val="E27666D2"/>
    <w:lvl w:ilvl="0" w:tplc="5786346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1182D"/>
    <w:multiLevelType w:val="hybridMultilevel"/>
    <w:tmpl w:val="34180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C62C0"/>
    <w:multiLevelType w:val="hybridMultilevel"/>
    <w:tmpl w:val="2940C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350FF"/>
    <w:multiLevelType w:val="multilevel"/>
    <w:tmpl w:val="1EA65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B2B42"/>
    <w:multiLevelType w:val="multilevel"/>
    <w:tmpl w:val="852AFD1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6" w15:restartNumberingAfterBreak="0">
    <w:nsid w:val="36EC36DC"/>
    <w:multiLevelType w:val="multilevel"/>
    <w:tmpl w:val="AB94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575042"/>
    <w:multiLevelType w:val="multilevel"/>
    <w:tmpl w:val="42AC20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 w15:restartNumberingAfterBreak="0">
    <w:nsid w:val="66E82630"/>
    <w:multiLevelType w:val="multilevel"/>
    <w:tmpl w:val="73F619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690544A"/>
    <w:multiLevelType w:val="multilevel"/>
    <w:tmpl w:val="B2ACF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84005D4"/>
    <w:multiLevelType w:val="multilevel"/>
    <w:tmpl w:val="758261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8BD42B0"/>
    <w:multiLevelType w:val="multilevel"/>
    <w:tmpl w:val="D0281908"/>
    <w:lvl w:ilvl="0">
      <w:start w:val="1"/>
      <w:numFmt w:val="decimal"/>
      <w:lvlText w:val="%1"/>
      <w:lvlJc w:val="left"/>
      <w:pPr>
        <w:ind w:left="397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11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37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5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7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97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71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3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57" w:hanging="180"/>
      </w:pPr>
      <w:rPr>
        <w:u w:val="none"/>
      </w:rPr>
    </w:lvl>
  </w:abstractNum>
  <w:num w:numId="1" w16cid:durableId="564874017">
    <w:abstractNumId w:val="8"/>
  </w:num>
  <w:num w:numId="2" w16cid:durableId="1945309156">
    <w:abstractNumId w:val="10"/>
  </w:num>
  <w:num w:numId="3" w16cid:durableId="1445492652">
    <w:abstractNumId w:val="11"/>
  </w:num>
  <w:num w:numId="4" w16cid:durableId="244611319">
    <w:abstractNumId w:val="5"/>
  </w:num>
  <w:num w:numId="5" w16cid:durableId="428965746">
    <w:abstractNumId w:val="1"/>
  </w:num>
  <w:num w:numId="6" w16cid:durableId="55980305">
    <w:abstractNumId w:val="4"/>
  </w:num>
  <w:num w:numId="7" w16cid:durableId="2020739832">
    <w:abstractNumId w:val="9"/>
  </w:num>
  <w:num w:numId="8" w16cid:durableId="1652752994">
    <w:abstractNumId w:val="0"/>
  </w:num>
  <w:num w:numId="9" w16cid:durableId="1423257537">
    <w:abstractNumId w:val="0"/>
  </w:num>
  <w:num w:numId="10" w16cid:durableId="1068773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1223734">
    <w:abstractNumId w:val="0"/>
  </w:num>
  <w:num w:numId="12" w16cid:durableId="1223978504">
    <w:abstractNumId w:val="0"/>
  </w:num>
  <w:num w:numId="13" w16cid:durableId="1727030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37534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2522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8613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0953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7639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9619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4136083">
    <w:abstractNumId w:val="6"/>
  </w:num>
  <w:num w:numId="21" w16cid:durableId="1424958545">
    <w:abstractNumId w:val="7"/>
  </w:num>
  <w:num w:numId="22" w16cid:durableId="1027608757">
    <w:abstractNumId w:val="3"/>
  </w:num>
  <w:num w:numId="23" w16cid:durableId="425153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2B4"/>
    <w:rsid w:val="00000ABD"/>
    <w:rsid w:val="0003094E"/>
    <w:rsid w:val="00036FB6"/>
    <w:rsid w:val="000404AE"/>
    <w:rsid w:val="0004184A"/>
    <w:rsid w:val="000E163A"/>
    <w:rsid w:val="001060E1"/>
    <w:rsid w:val="00120606"/>
    <w:rsid w:val="00123F83"/>
    <w:rsid w:val="001457CC"/>
    <w:rsid w:val="00146852"/>
    <w:rsid w:val="001471E7"/>
    <w:rsid w:val="001662E0"/>
    <w:rsid w:val="0019547F"/>
    <w:rsid w:val="001C3D79"/>
    <w:rsid w:val="001F64CD"/>
    <w:rsid w:val="002301CD"/>
    <w:rsid w:val="00230C40"/>
    <w:rsid w:val="00234D07"/>
    <w:rsid w:val="002444C9"/>
    <w:rsid w:val="0025456C"/>
    <w:rsid w:val="0027040B"/>
    <w:rsid w:val="002834EB"/>
    <w:rsid w:val="00287295"/>
    <w:rsid w:val="002946E5"/>
    <w:rsid w:val="002A3023"/>
    <w:rsid w:val="002C5354"/>
    <w:rsid w:val="002D4EE5"/>
    <w:rsid w:val="003344BE"/>
    <w:rsid w:val="00336C57"/>
    <w:rsid w:val="00384456"/>
    <w:rsid w:val="00390EEF"/>
    <w:rsid w:val="003A5259"/>
    <w:rsid w:val="003C7394"/>
    <w:rsid w:val="003D40CA"/>
    <w:rsid w:val="003F1ACF"/>
    <w:rsid w:val="004014FD"/>
    <w:rsid w:val="0040452F"/>
    <w:rsid w:val="00415915"/>
    <w:rsid w:val="00430EA2"/>
    <w:rsid w:val="004354FF"/>
    <w:rsid w:val="004544C8"/>
    <w:rsid w:val="00457118"/>
    <w:rsid w:val="0048318D"/>
    <w:rsid w:val="00486C64"/>
    <w:rsid w:val="00495339"/>
    <w:rsid w:val="004B390B"/>
    <w:rsid w:val="004E2122"/>
    <w:rsid w:val="00520D05"/>
    <w:rsid w:val="00526EA4"/>
    <w:rsid w:val="00557FDE"/>
    <w:rsid w:val="005661F8"/>
    <w:rsid w:val="00573D96"/>
    <w:rsid w:val="005A3BE5"/>
    <w:rsid w:val="005C7B9C"/>
    <w:rsid w:val="006136F0"/>
    <w:rsid w:val="0062561C"/>
    <w:rsid w:val="00640EB0"/>
    <w:rsid w:val="00661264"/>
    <w:rsid w:val="006613E4"/>
    <w:rsid w:val="006750ED"/>
    <w:rsid w:val="006A14D7"/>
    <w:rsid w:val="006A26B1"/>
    <w:rsid w:val="006A3FC2"/>
    <w:rsid w:val="006D4BD9"/>
    <w:rsid w:val="0072168E"/>
    <w:rsid w:val="0072617C"/>
    <w:rsid w:val="007336FA"/>
    <w:rsid w:val="0074137D"/>
    <w:rsid w:val="007714B3"/>
    <w:rsid w:val="00786E3E"/>
    <w:rsid w:val="007971C7"/>
    <w:rsid w:val="00825799"/>
    <w:rsid w:val="00843F4A"/>
    <w:rsid w:val="008608D2"/>
    <w:rsid w:val="00860AB4"/>
    <w:rsid w:val="008A4ECE"/>
    <w:rsid w:val="008B599D"/>
    <w:rsid w:val="008C5082"/>
    <w:rsid w:val="008F4731"/>
    <w:rsid w:val="009109DE"/>
    <w:rsid w:val="00921508"/>
    <w:rsid w:val="00970020"/>
    <w:rsid w:val="009743B8"/>
    <w:rsid w:val="009B1745"/>
    <w:rsid w:val="009F7BB2"/>
    <w:rsid w:val="00A01C6C"/>
    <w:rsid w:val="00A05E14"/>
    <w:rsid w:val="00A80C22"/>
    <w:rsid w:val="00A843C0"/>
    <w:rsid w:val="00AB1630"/>
    <w:rsid w:val="00AD6D9C"/>
    <w:rsid w:val="00AE4D37"/>
    <w:rsid w:val="00AE5623"/>
    <w:rsid w:val="00AF5062"/>
    <w:rsid w:val="00AF7B64"/>
    <w:rsid w:val="00B04D18"/>
    <w:rsid w:val="00B210DB"/>
    <w:rsid w:val="00B76131"/>
    <w:rsid w:val="00B86F4C"/>
    <w:rsid w:val="00BC1C3F"/>
    <w:rsid w:val="00BD2288"/>
    <w:rsid w:val="00C216FD"/>
    <w:rsid w:val="00C2219A"/>
    <w:rsid w:val="00C35E78"/>
    <w:rsid w:val="00C570C2"/>
    <w:rsid w:val="00C80DFE"/>
    <w:rsid w:val="00C82C78"/>
    <w:rsid w:val="00C87F71"/>
    <w:rsid w:val="00C939DE"/>
    <w:rsid w:val="00CB65D0"/>
    <w:rsid w:val="00CB7E7C"/>
    <w:rsid w:val="00CC3825"/>
    <w:rsid w:val="00CE5D8A"/>
    <w:rsid w:val="00CF33E8"/>
    <w:rsid w:val="00D00445"/>
    <w:rsid w:val="00D05E23"/>
    <w:rsid w:val="00D379F1"/>
    <w:rsid w:val="00D42931"/>
    <w:rsid w:val="00D46853"/>
    <w:rsid w:val="00D735CA"/>
    <w:rsid w:val="00DA75FD"/>
    <w:rsid w:val="00DB2EA7"/>
    <w:rsid w:val="00DC60C9"/>
    <w:rsid w:val="00DE5FE2"/>
    <w:rsid w:val="00E22768"/>
    <w:rsid w:val="00E40C8C"/>
    <w:rsid w:val="00E63BB8"/>
    <w:rsid w:val="00E816EE"/>
    <w:rsid w:val="00EB2EAB"/>
    <w:rsid w:val="00EC312A"/>
    <w:rsid w:val="00ED496D"/>
    <w:rsid w:val="00F3192D"/>
    <w:rsid w:val="00F43E71"/>
    <w:rsid w:val="00F6110F"/>
    <w:rsid w:val="00F75567"/>
    <w:rsid w:val="00F86B89"/>
    <w:rsid w:val="00F91233"/>
    <w:rsid w:val="00F963BD"/>
    <w:rsid w:val="00FA065E"/>
    <w:rsid w:val="00FA1C42"/>
    <w:rsid w:val="00FD128C"/>
    <w:rsid w:val="00FE32B4"/>
    <w:rsid w:val="00FE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A43BD"/>
  <w15:docId w15:val="{20228677-E28C-4564-9A95-1B45EE7B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71C7"/>
    <w:rPr>
      <w:sz w:val="20"/>
      <w:szCs w:val="20"/>
    </w:rPr>
  </w:style>
  <w:style w:type="paragraph" w:styleId="Nadpis1">
    <w:name w:val="heading 1"/>
    <w:basedOn w:val="Normln"/>
    <w:next w:val="Normln"/>
    <w:uiPriority w:val="9"/>
    <w:qFormat/>
    <w:rsid w:val="003344BE"/>
    <w:pPr>
      <w:keepNext/>
      <w:keepLines/>
      <w:numPr>
        <w:numId w:val="8"/>
      </w:numPr>
      <w:spacing w:after="120"/>
      <w:ind w:left="357" w:hanging="357"/>
      <w:outlineLvl w:val="0"/>
    </w:pPr>
    <w:rPr>
      <w:rFonts w:ascii="Umprum" w:hAnsi="Umprum"/>
      <w:b/>
      <w:bCs/>
      <w:color w:val="3333FF"/>
      <w:sz w:val="24"/>
      <w:szCs w:val="24"/>
    </w:rPr>
  </w:style>
  <w:style w:type="paragraph" w:styleId="Nadpis2">
    <w:name w:val="heading 2"/>
    <w:basedOn w:val="Nadpis1"/>
    <w:next w:val="Normln"/>
    <w:uiPriority w:val="9"/>
    <w:unhideWhenUsed/>
    <w:qFormat/>
    <w:rsid w:val="006D4BD9"/>
    <w:pPr>
      <w:numPr>
        <w:ilvl w:val="1"/>
      </w:numPr>
      <w:spacing w:before="120" w:line="240" w:lineRule="auto"/>
      <w:ind w:left="537"/>
      <w:outlineLvl w:val="1"/>
    </w:pPr>
    <w:rPr>
      <w:b w:val="0"/>
      <w:bCs w:val="0"/>
      <w:color w:val="000000" w:themeColor="text1"/>
      <w:sz w:val="20"/>
      <w:szCs w:val="20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Zdraznnjemn">
    <w:name w:val="Subtle Emphasis"/>
    <w:uiPriority w:val="19"/>
    <w:qFormat/>
    <w:rsid w:val="00430EA2"/>
    <w:rPr>
      <w:i/>
      <w:iCs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71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71C7"/>
    <w:rPr>
      <w:b/>
      <w:bCs/>
      <w:sz w:val="20"/>
      <w:szCs w:val="20"/>
    </w:rPr>
  </w:style>
  <w:style w:type="paragraph" w:styleId="Odstavecseseznamem">
    <w:name w:val="List Paragraph"/>
    <w:aliases w:val="Normální s odrážkou"/>
    <w:basedOn w:val="Normln"/>
    <w:link w:val="OdstavecseseznamemChar"/>
    <w:uiPriority w:val="34"/>
    <w:qFormat/>
    <w:rsid w:val="007971C7"/>
    <w:pPr>
      <w:ind w:left="720"/>
      <w:contextualSpacing/>
    </w:pPr>
  </w:style>
  <w:style w:type="table" w:styleId="Mkatabulky">
    <w:name w:val="Table Grid"/>
    <w:basedOn w:val="Normlntabulka"/>
    <w:uiPriority w:val="59"/>
    <w:rsid w:val="004354FF"/>
    <w:pPr>
      <w:spacing w:line="240" w:lineRule="auto"/>
    </w:pPr>
    <w:rPr>
      <w:rFonts w:ascii="Calibri" w:eastAsia="Calibri" w:hAnsi="Calibri" w:cs="Calibri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ormální s odrážkou Char"/>
    <w:basedOn w:val="Standardnpsmoodstavce"/>
    <w:link w:val="Odstavecseseznamem"/>
    <w:uiPriority w:val="34"/>
    <w:rsid w:val="00AF7B64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43F4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3F4A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43F4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3F4A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8445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4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jekty.umprum.cz/souteze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85b8bc-401c-4c55-bac4-697d849c10d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997746679E1E409E6769C2DBB100F0" ma:contentTypeVersion="5" ma:contentTypeDescription="Vytvoří nový dokument" ma:contentTypeScope="" ma:versionID="ca139809dab14ff9ce36266182504ee8">
  <xsd:schema xmlns:xsd="http://www.w3.org/2001/XMLSchema" xmlns:xs="http://www.w3.org/2001/XMLSchema" xmlns:p="http://schemas.microsoft.com/office/2006/metadata/properties" xmlns:ns3="ba85b8bc-401c-4c55-bac4-697d849c10d7" targetNamespace="http://schemas.microsoft.com/office/2006/metadata/properties" ma:root="true" ma:fieldsID="10a090fac9f42777e3422e60ef830b8e" ns3:_="">
    <xsd:import namespace="ba85b8bc-401c-4c55-bac4-697d849c10d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5b8bc-401c-4c55-bac4-697d849c10d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AA632B-426A-4B41-A201-E2C6DD2ABDDA}">
  <ds:schemaRefs>
    <ds:schemaRef ds:uri="http://schemas.microsoft.com/office/2006/metadata/properties"/>
    <ds:schemaRef ds:uri="http://schemas.microsoft.com/office/infopath/2007/PartnerControls"/>
    <ds:schemaRef ds:uri="ba85b8bc-401c-4c55-bac4-697d849c10d7"/>
  </ds:schemaRefs>
</ds:datastoreItem>
</file>

<file path=customXml/itemProps2.xml><?xml version="1.0" encoding="utf-8"?>
<ds:datastoreItem xmlns:ds="http://schemas.openxmlformats.org/officeDocument/2006/customXml" ds:itemID="{90B35AA6-CD55-4140-BDB0-32855676F6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7FEE80-6E0C-47DD-9116-E0102548EE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E712EF-DB70-4315-B00C-BAE19E439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5b8bc-401c-4c55-bac4-697d849c1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1269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Chuchlíková</dc:creator>
  <cp:lastModifiedBy>Kamila Matoušková</cp:lastModifiedBy>
  <cp:revision>3</cp:revision>
  <dcterms:created xsi:type="dcterms:W3CDTF">2025-09-15T12:29:00Z</dcterms:created>
  <dcterms:modified xsi:type="dcterms:W3CDTF">2025-09-15T12:32:00Z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0x0101008F997746679E1E409E6769C2DBB100F0</vt:lpwstr>
  </property>
</Properties>
</file>